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73A80D5" wp14:paraId="68DE95CC" wp14:textId="7AE634B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hyperlink r:id="R7c18c759d1a744c9">
        <w:r w:rsidRPr="173A80D5" w:rsidR="548C60DD">
          <w:rPr>
            <w:rStyle w:val="Hyperlink"/>
            <w:rFonts w:ascii="Calibri" w:hAnsi="Calibri" w:eastAsia="Calibri" w:cs="Calibri"/>
            <w:b w:val="1"/>
            <w:bCs w:val="1"/>
            <w:i w:val="0"/>
            <w:iCs w:val="0"/>
            <w:caps w:val="0"/>
            <w:smallCaps w:val="0"/>
            <w:strike w:val="0"/>
            <w:dstrike w:val="0"/>
            <w:noProof w:val="0"/>
            <w:sz w:val="32"/>
            <w:szCs w:val="32"/>
            <w:lang w:val="en-US"/>
          </w:rPr>
          <w:t>Guided Pathways</w:t>
        </w:r>
      </w:hyperlink>
      <w:r w:rsidRPr="173A80D5" w:rsidR="548C60DD">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45C99C9D" wp14:paraId="0C36C684" wp14:textId="2E98C71B">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45C99C9D" w:rsidR="17FC9646">
        <w:rPr>
          <w:rFonts w:ascii="Calibri" w:hAnsi="Calibri" w:eastAsia="Calibri" w:cs="Calibri"/>
          <w:b w:val="1"/>
          <w:bCs w:val="1"/>
          <w:i w:val="0"/>
          <w:iCs w:val="0"/>
          <w:caps w:val="0"/>
          <w:smallCaps w:val="0"/>
          <w:noProof w:val="0"/>
          <w:color w:val="000000" w:themeColor="text1" w:themeTint="FF" w:themeShade="FF"/>
          <w:sz w:val="32"/>
          <w:szCs w:val="32"/>
          <w:lang w:val="en-US"/>
        </w:rPr>
        <w:t>Pathways Steering Committee</w:t>
      </w:r>
      <w:r w:rsidRPr="45C99C9D" w:rsidR="538501AC">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r w:rsidRPr="45C99C9D" w:rsidR="5889BFAF">
        <w:rPr>
          <w:rFonts w:ascii="Calibri" w:hAnsi="Calibri" w:eastAsia="Calibri" w:cs="Calibri"/>
          <w:b w:val="1"/>
          <w:bCs w:val="1"/>
          <w:i w:val="0"/>
          <w:iCs w:val="0"/>
          <w:caps w:val="0"/>
          <w:smallCaps w:val="0"/>
          <w:noProof w:val="0"/>
          <w:color w:val="000000" w:themeColor="text1" w:themeTint="FF" w:themeShade="FF"/>
          <w:sz w:val="32"/>
          <w:szCs w:val="32"/>
          <w:lang w:val="en-US"/>
        </w:rPr>
        <w:t>Meeting Notes</w:t>
      </w:r>
    </w:p>
    <w:p xmlns:wp14="http://schemas.microsoft.com/office/word/2010/wordml" w:rsidP="764FE82F" wp14:paraId="2011E934" wp14:textId="262BB571">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764FE82F"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764FE82F" w:rsidR="7F1936B5">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March </w:t>
      </w:r>
      <w:r w:rsidRPr="764FE82F"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10, </w:t>
      </w:r>
      <w:r w:rsidRPr="764FE82F"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2025</w:t>
      </w:r>
      <w:r w:rsidRPr="764FE82F" w:rsidR="44E0113C">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764FE82F"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1</w:t>
      </w:r>
      <w:r w:rsidRPr="764FE82F"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:00pm-2:30pm</w:t>
      </w:r>
      <w:r w:rsidRPr="764FE82F" w:rsidR="3D6B2A35">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p>
    <w:p xmlns:wp14="http://schemas.microsoft.com/office/word/2010/wordml" w:rsidP="3513437E" wp14:paraId="5FFD6C6D" wp14:textId="524BB060">
      <w:pPr>
        <w:widowControl w:val="0"/>
        <w:spacing w:after="0" w:line="240" w:lineRule="auto"/>
        <w:jc w:val="center"/>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pPr>
      <w:r w:rsidRPr="3513437E" w:rsidR="17AEB041">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Bldg. 200 Rm. 227</w:t>
      </w:r>
      <w:r w:rsidRPr="3513437E" w:rsidR="47A8147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3513437E" w:rsidR="7D33394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(in-person)</w:t>
      </w:r>
    </w:p>
    <w:p xmlns:wp14="http://schemas.microsoft.com/office/word/2010/wordml" w:rsidP="40903569" wp14:paraId="67BDFCE7" wp14:textId="79C864A2">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5052992D" wp14:paraId="209BD65B" wp14:textId="19C5EAB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1F774955" wp14:paraId="30A9D86F" wp14:textId="431ED7C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Co-Chairs:</w:t>
      </w:r>
      <w:r w:rsidRPr="1F774955"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Jeanne </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ostel</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lo</w:t>
      </w: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Merchant </w:t>
      </w:r>
    </w:p>
    <w:p xmlns:wp14="http://schemas.microsoft.com/office/word/2010/wordml" w:rsidP="25805FCF" wp14:paraId="4A078757" wp14:textId="1879FB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Instructional Faculty</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5805FCF" w:rsidR="7E90DD6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Kelly Robertson</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Miguel Powers</w:t>
      </w:r>
      <w:r w:rsidRPr="25805FCF" w:rsidR="7D27F4F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011BFD1B" wp14:paraId="5C6535CC" wp14:textId="1706FA2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11BFD1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Student Services Faculty</w:t>
      </w:r>
      <w:r w:rsidRPr="011BFD1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011BFD1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011BFD1B" w:rsidR="7905953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Porsha Boyd</w:t>
      </w:r>
      <w:r w:rsidRPr="011BFD1B" w:rsidR="6BBAD16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011BFD1B" w:rsidR="30D6601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Combs</w:t>
      </w:r>
      <w:r w:rsidRPr="011BFD1B" w:rsidR="31B53CE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David </w:t>
      </w:r>
      <w:r w:rsidRPr="011BFD1B" w:rsidR="31B53CE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Andrade</w:t>
      </w:r>
    </w:p>
    <w:p xmlns:wp14="http://schemas.microsoft.com/office/word/2010/wordml" w:rsidP="7345343B" wp14:paraId="0337E822" wp14:textId="5D3BC41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2 Students</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(n</w:t>
      </w:r>
      <w:r w:rsidRPr="7345343B" w:rsidR="3936F4B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xmlns:wp14="http://schemas.microsoft.com/office/word/2010/wordml" w:rsidP="764FE82F" wp14:paraId="304916F7" wp14:textId="344E539E">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64FE82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Classified Professionals</w:t>
      </w:r>
      <w:r w:rsidRPr="764FE82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764FE82F"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64FE82F"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Bianca Gladen</w:t>
      </w:r>
      <w:r w:rsidRPr="764FE82F" w:rsidR="7AD96D86">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Yadira Aguillon</w:t>
      </w:r>
    </w:p>
    <w:p xmlns:wp14="http://schemas.microsoft.com/office/word/2010/wordml" w:rsidP="36B97C82" wp14:paraId="212C6F1B" wp14:textId="1D2D874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Managers</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Dani Wilson, Ericka Adakai, and Connie Moreno Yamashiro</w:t>
      </w:r>
    </w:p>
    <w:p xmlns:wp14="http://schemas.microsoft.com/office/word/2010/wordml" w:rsidP="5052992D" wp14:paraId="4DA88921" wp14:textId="260E735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5052992D" wp14:paraId="7F204657" wp14:textId="3C461E0F">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Resource Members: </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F5F8920" wp14:paraId="01DBF600" wp14:textId="415A529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Director of EPP Promise</w:t>
      </w: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F5F8920" w:rsidR="05D1F7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Valerie Salazar</w:t>
      </w:r>
      <w:r w:rsidRPr="4F5F8920" w:rsidR="2A2984E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B97C82" wp14:paraId="2C60E2E0" wp14:textId="3DF239E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Faculty Coordinator of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737546A9" wp14:paraId="2F89AD90" wp14:textId="6CCE3863">
      <w:pPr>
        <w:widowControl w:val="1"/>
        <w:spacing w:before="0" w:beforeAutospacing="off" w:after="0" w:afterAutospacing="off" w:line="240" w:lineRule="auto"/>
        <w:ind/>
        <w:rPr>
          <w:rFonts w:ascii="Calibri Light" w:hAnsi="Calibri Light" w:eastAsia="Calibri Light" w:cs="Calibri Light"/>
          <w:b w:val="0"/>
          <w:bCs w:val="0"/>
          <w:i w:val="0"/>
          <w:iCs w:val="0"/>
          <w:caps w:val="0"/>
          <w:smallCaps w:val="0"/>
          <w:noProof w:val="0"/>
          <w:color w:val="FF0000" w:themeColor="text1" w:themeTint="FF" w:themeShade="FF"/>
          <w:sz w:val="22"/>
          <w:szCs w:val="22"/>
          <w:lang w:val="en-US"/>
        </w:rPr>
      </w:pP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Student Services Coordinator FYE</w:t>
      </w: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xmlns:wp14="http://schemas.microsoft.com/office/word/2010/wordml" w:rsidP="21CA8538" wp14:paraId="0C3C397F" wp14:textId="7459D26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SEAC Liaiso</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n</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1CA8538" w:rsidR="7C48763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Ericka Adakai</w:t>
      </w:r>
    </w:p>
    <w:p xmlns:wp14="http://schemas.microsoft.com/office/word/2010/wordml" w:rsidP="7A4D339B" wp14:paraId="02F1CE12" wp14:textId="20A954FC">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Campus Communications Liaison</w:t>
      </w: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A4D339B" w:rsidR="794EA52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Rachel Mendiola</w:t>
      </w:r>
    </w:p>
    <w:p xmlns:wp14="http://schemas.microsoft.com/office/word/2010/wordml" w:rsidP="36B97C82" wp14:paraId="1A4DFA89" wp14:textId="1FE5A34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Enrollment Services Liaison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Albert Abutin and Rena Martinez-Stluka</w:t>
      </w:r>
    </w:p>
    <w:p xmlns:wp14="http://schemas.microsoft.com/office/word/2010/wordml" w:rsidP="45C99C9D" wp14:paraId="666253FF" wp14:textId="01D614BB">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5C99C9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Office of Institutional Effectiveness Liaison</w:t>
      </w:r>
      <w:r w:rsidRPr="45C99C9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5C99C9D" w:rsidR="1669EA0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w:rsidR="1F774955" w:rsidP="1F774955" w:rsidRDefault="1F774955" w14:paraId="0FB84867" w14:textId="39029187">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3F4E1C28" w:rsidP="45C99C9D" w:rsidRDefault="3F4E1C28" w14:paraId="4166FB35" w14:textId="037E224D">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5C99C9D" w:rsidR="5BB06840">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Absent:</w:t>
      </w:r>
      <w:r w:rsidRPr="45C99C9D" w:rsidR="103CD3FA">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 xml:space="preserve">  </w:t>
      </w:r>
      <w:r w:rsidRPr="45C99C9D" w:rsidR="103CD3F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Kelly Robertson, Valerie Salazar, Ericka Adakai, Albert Abutin, Rena </w:t>
      </w:r>
      <w:r w:rsidRPr="45C99C9D" w:rsidR="0D06A82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Martinez-Stluka</w:t>
      </w:r>
    </w:p>
    <w:p xmlns:wp14="http://schemas.microsoft.com/office/word/2010/wordml" w:rsidP="7345343B" wp14:paraId="4332B863" wp14:textId="7AF5AD39">
      <w:pPr>
        <w:pStyle w:val="Normal"/>
        <w:widowControl w:val="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C00865E" w:rsidR="3C097ACD">
        <w:rPr>
          <w:rFonts w:ascii="Arial" w:hAnsi="Arial" w:eastAsia="Arial" w:cs="Arial"/>
          <w:b w:val="0"/>
          <w:bCs w:val="0"/>
          <w:i w:val="0"/>
          <w:iCs w:val="0"/>
          <w:caps w:val="0"/>
          <w:smallCaps w:val="0"/>
          <w:noProof w:val="0"/>
          <w:color w:val="000000" w:themeColor="text1" w:themeTint="FF" w:themeShade="FF"/>
          <w:sz w:val="20"/>
          <w:szCs w:val="20"/>
          <w:lang w:val="en-US"/>
        </w:rPr>
        <w:t>_________________________________________________________________________________</w:t>
      </w:r>
    </w:p>
    <w:p w:rsidR="0A8D8325" w:rsidP="25805FCF" w:rsidRDefault="0A8D8325" w14:paraId="657D9A85" w14:textId="7AFE6E3B">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0A8D8325">
        <w:rPr>
          <w:rFonts w:ascii="Calibri" w:hAnsi="Calibri" w:eastAsia="Calibri" w:cs="Calibri"/>
          <w:b w:val="1"/>
          <w:bCs w:val="1"/>
          <w:i w:val="0"/>
          <w:iCs w:val="0"/>
          <w:caps w:val="0"/>
          <w:smallCaps w:val="0"/>
          <w:noProof w:val="0"/>
          <w:color w:val="000000" w:themeColor="text1" w:themeTint="FF" w:themeShade="FF"/>
          <w:sz w:val="24"/>
          <w:szCs w:val="24"/>
          <w:lang w:val="en-US"/>
        </w:rPr>
        <w:t>Welcome</w:t>
      </w:r>
    </w:p>
    <w:p w:rsidR="68AA8A6E" w:rsidP="737546A9" w:rsidRDefault="68AA8A6E" w14:paraId="1F0994FC" w14:textId="0EC654C1">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7546A9" w:rsidR="5CE359E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Approval of Previous Meeting </w:t>
      </w:r>
      <w:r w:rsidRPr="737546A9" w:rsidR="388CFB8D">
        <w:rPr>
          <w:rFonts w:ascii="Calibri" w:hAnsi="Calibri" w:eastAsia="Calibri" w:cs="Calibri"/>
          <w:b w:val="1"/>
          <w:bCs w:val="1"/>
          <w:i w:val="0"/>
          <w:iCs w:val="0"/>
          <w:caps w:val="0"/>
          <w:smallCaps w:val="0"/>
          <w:noProof w:val="0"/>
          <w:color w:val="000000" w:themeColor="text1" w:themeTint="FF" w:themeShade="FF"/>
          <w:sz w:val="24"/>
          <w:szCs w:val="24"/>
          <w:lang w:val="en-US"/>
        </w:rPr>
        <w:t>N</w:t>
      </w:r>
      <w:r w:rsidRPr="737546A9" w:rsidR="54B99D1F">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737546A9" w:rsidR="5CE359EF">
        <w:rPr>
          <w:rFonts w:ascii="Calibri" w:hAnsi="Calibri" w:eastAsia="Calibri" w:cs="Calibri"/>
          <w:b w:val="1"/>
          <w:bCs w:val="1"/>
          <w:i w:val="0"/>
          <w:iCs w:val="0"/>
          <w:caps w:val="0"/>
          <w:smallCaps w:val="0"/>
          <w:noProof w:val="0"/>
          <w:color w:val="000000" w:themeColor="text1" w:themeTint="FF" w:themeShade="FF"/>
          <w:sz w:val="24"/>
          <w:szCs w:val="24"/>
          <w:lang w:val="en-US"/>
        </w:rPr>
        <w:t>tes</w:t>
      </w:r>
    </w:p>
    <w:p w:rsidR="7AF41B99" w:rsidP="6269DAEA" w:rsidRDefault="7AF41B99" w14:paraId="2A184050" w14:textId="0AF89D78">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6269DAEA" w:rsidR="3D8C5147">
        <w:rPr>
          <w:rFonts w:ascii="Calibri" w:hAnsi="Calibri" w:eastAsia="Calibri" w:cs="Calibri"/>
          <w:b w:val="1"/>
          <w:bCs w:val="1"/>
          <w:i w:val="0"/>
          <w:iCs w:val="0"/>
          <w:caps w:val="0"/>
          <w:smallCaps w:val="0"/>
          <w:noProof w:val="0"/>
          <w:color w:val="000000" w:themeColor="text1" w:themeTint="FF" w:themeShade="FF"/>
          <w:sz w:val="24"/>
          <w:szCs w:val="24"/>
          <w:lang w:val="en-US"/>
        </w:rPr>
        <w:t>Antonio Ramirez Update</w:t>
      </w:r>
      <w:r w:rsidRPr="6269DAEA" w:rsidR="3D8C5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51F5C00C" w:rsidP="45C99C9D" w:rsidRDefault="51F5C00C" w14:paraId="1BDCFF66" w14:textId="28F7ADB0">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73917417">
        <w:rPr>
          <w:rFonts w:ascii="Calibri" w:hAnsi="Calibri" w:eastAsia="Calibri" w:cs="Calibri"/>
          <w:b w:val="0"/>
          <w:bCs w:val="0"/>
          <w:i w:val="0"/>
          <w:iCs w:val="0"/>
          <w:caps w:val="0"/>
          <w:smallCaps w:val="0"/>
          <w:noProof w:val="0"/>
          <w:color w:val="000000" w:themeColor="text1" w:themeTint="FF" w:themeShade="FF"/>
          <w:sz w:val="24"/>
          <w:szCs w:val="24"/>
          <w:lang w:val="en-US"/>
        </w:rPr>
        <w:t>“No news is good news”</w:t>
      </w:r>
    </w:p>
    <w:p w:rsidR="6269DAEA" w:rsidP="0FF08BE2" w:rsidRDefault="6269DAEA" w14:paraId="42B4C57B" w14:textId="2F461563">
      <w:pPr>
        <w:pStyle w:val="ListParagraph"/>
        <w:widowControl w:val="0"/>
        <w:numPr>
          <w:ilvl w:val="1"/>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0FF08BE2" w:rsidR="73917417">
        <w:rPr>
          <w:rFonts w:ascii="Calibri" w:hAnsi="Calibri" w:eastAsia="Calibri" w:cs="Calibri"/>
          <w:b w:val="0"/>
          <w:bCs w:val="0"/>
          <w:i w:val="0"/>
          <w:iCs w:val="0"/>
          <w:caps w:val="0"/>
          <w:smallCaps w:val="0"/>
          <w:noProof w:val="0"/>
          <w:color w:val="000000" w:themeColor="text1" w:themeTint="FF" w:themeShade="FF"/>
          <w:sz w:val="24"/>
          <w:szCs w:val="24"/>
          <w:lang w:val="en-US"/>
        </w:rPr>
        <w:t>He is on the Vision 2030 Planning Committee, and they will be creating workgroups to address specific are</w:t>
      </w:r>
      <w:r w:rsidRPr="0FF08BE2" w:rsidR="5BBA6C1A">
        <w:rPr>
          <w:rFonts w:ascii="Calibri" w:hAnsi="Calibri" w:eastAsia="Calibri" w:cs="Calibri"/>
          <w:b w:val="0"/>
          <w:bCs w:val="0"/>
          <w:i w:val="0"/>
          <w:iCs w:val="0"/>
          <w:caps w:val="0"/>
          <w:smallCaps w:val="0"/>
          <w:noProof w:val="0"/>
          <w:color w:val="000000" w:themeColor="text1" w:themeTint="FF" w:themeShade="FF"/>
          <w:sz w:val="24"/>
          <w:szCs w:val="24"/>
          <w:lang w:val="en-US"/>
        </w:rPr>
        <w:t>as of need and concern</w:t>
      </w:r>
    </w:p>
    <w:p w:rsidR="423CCC1C" w:rsidP="737546A9" w:rsidRDefault="423CCC1C" w14:paraId="6A0143B5" w14:textId="1174C829">
      <w:pPr>
        <w:pStyle w:val="ListParagraph"/>
        <w:widowControl w:val="0"/>
        <w:numPr>
          <w:ilvl w:val="0"/>
          <w:numId w:val="36"/>
        </w:numPr>
        <w:spacing w:before="0" w:beforeAutospacing="off" w:after="0" w:afterAutospacing="off" w:line="480" w:lineRule="auto"/>
        <w:ind w:right="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764FE82F" w:rsidR="423CCC1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Reimagining </w:t>
      </w:r>
      <w:r w:rsidRPr="764FE82F" w:rsidR="093B0DCD">
        <w:rPr>
          <w:rFonts w:ascii="Calibri" w:hAnsi="Calibri" w:eastAsia="Calibri" w:cs="Calibri"/>
          <w:b w:val="1"/>
          <w:bCs w:val="1"/>
          <w:i w:val="0"/>
          <w:iCs w:val="0"/>
          <w:caps w:val="0"/>
          <w:smallCaps w:val="0"/>
          <w:noProof w:val="0"/>
          <w:color w:val="000000" w:themeColor="text1" w:themeTint="FF" w:themeShade="FF"/>
          <w:sz w:val="24"/>
          <w:szCs w:val="24"/>
          <w:lang w:val="en-US"/>
        </w:rPr>
        <w:t>Starfish Implementation Team</w:t>
      </w:r>
    </w:p>
    <w:p w:rsidR="5E7FEC57" w:rsidP="45C99C9D" w:rsidRDefault="5E7FEC57" w14:paraId="68B70F1C" w14:textId="015EBA72">
      <w:pPr>
        <w:pStyle w:val="ListParagraph"/>
        <w:widowControl w:val="0"/>
        <w:numPr>
          <w:ilvl w:val="1"/>
          <w:numId w:val="36"/>
        </w:numPr>
        <w:suppressLineNumbers w:val="0"/>
        <w:bidi w:val="0"/>
        <w:spacing w:before="0" w:beforeAutospacing="off" w:after="0" w:afterAutospacing="off" w:line="480"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5E7FEC57">
        <w:rPr>
          <w:rFonts w:ascii="Calibri" w:hAnsi="Calibri" w:eastAsia="Calibri" w:cs="Calibri"/>
          <w:b w:val="0"/>
          <w:bCs w:val="0"/>
          <w:i w:val="0"/>
          <w:iCs w:val="0"/>
          <w:caps w:val="0"/>
          <w:smallCaps w:val="0"/>
          <w:noProof w:val="0"/>
          <w:color w:val="000000" w:themeColor="text1" w:themeTint="FF" w:themeShade="FF"/>
          <w:sz w:val="24"/>
          <w:szCs w:val="24"/>
          <w:lang w:val="en-US"/>
        </w:rPr>
        <w:t>Original SF implementation team was focused on the backend, technical dimension, getting it to talk to Banner, etc.   That part is all done.</w:t>
      </w:r>
    </w:p>
    <w:p w:rsidR="5E7FEC57" w:rsidP="45C99C9D" w:rsidRDefault="5E7FEC57" w14:paraId="24429736" w14:textId="67B206F6">
      <w:pPr>
        <w:pStyle w:val="ListParagraph"/>
        <w:widowControl w:val="0"/>
        <w:numPr>
          <w:ilvl w:val="1"/>
          <w:numId w:val="36"/>
        </w:numPr>
        <w:suppressLineNumbers w:val="0"/>
        <w:bidi w:val="0"/>
        <w:spacing w:before="0" w:beforeAutospacing="off" w:after="0" w:afterAutospacing="off" w:line="480"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5E7FEC57">
        <w:rPr>
          <w:rFonts w:ascii="Calibri" w:hAnsi="Calibri" w:eastAsia="Calibri" w:cs="Calibri"/>
          <w:b w:val="0"/>
          <w:bCs w:val="0"/>
          <w:i w:val="0"/>
          <w:iCs w:val="0"/>
          <w:caps w:val="0"/>
          <w:smallCaps w:val="0"/>
          <w:noProof w:val="0"/>
          <w:color w:val="000000" w:themeColor="text1" w:themeTint="FF" w:themeShade="FF"/>
          <w:sz w:val="24"/>
          <w:szCs w:val="24"/>
          <w:lang w:val="en-US"/>
        </w:rPr>
        <w:t>We need to focus on Phase two</w:t>
      </w:r>
      <w:r w:rsidRPr="45C99C9D" w:rsidR="5E7FEC57">
        <w:rPr>
          <w:rFonts w:ascii="Calibri" w:hAnsi="Calibri" w:eastAsia="Calibri" w:cs="Calibri"/>
          <w:b w:val="0"/>
          <w:bCs w:val="0"/>
          <w:i w:val="0"/>
          <w:iCs w:val="0"/>
          <w:caps w:val="0"/>
          <w:smallCaps w:val="0"/>
          <w:noProof w:val="0"/>
          <w:color w:val="000000" w:themeColor="text1" w:themeTint="FF" w:themeShade="FF"/>
          <w:sz w:val="24"/>
          <w:szCs w:val="24"/>
          <w:lang w:val="en-US"/>
        </w:rPr>
        <w:t>: func</w:t>
      </w:r>
      <w:r w:rsidRPr="45C99C9D" w:rsidR="34507F72">
        <w:rPr>
          <w:rFonts w:ascii="Calibri" w:hAnsi="Calibri" w:eastAsia="Calibri" w:cs="Calibri"/>
          <w:b w:val="0"/>
          <w:bCs w:val="0"/>
          <w:i w:val="0"/>
          <w:iCs w:val="0"/>
          <w:caps w:val="0"/>
          <w:smallCaps w:val="0"/>
          <w:noProof w:val="0"/>
          <w:color w:val="000000" w:themeColor="text1" w:themeTint="FF" w:themeShade="FF"/>
          <w:sz w:val="24"/>
          <w:szCs w:val="24"/>
          <w:lang w:val="en-US"/>
        </w:rPr>
        <w:t>ti</w:t>
      </w:r>
      <w:r w:rsidRPr="45C99C9D" w:rsidR="5E7FEC57">
        <w:rPr>
          <w:rFonts w:ascii="Calibri" w:hAnsi="Calibri" w:eastAsia="Calibri" w:cs="Calibri"/>
          <w:b w:val="0"/>
          <w:bCs w:val="0"/>
          <w:i w:val="0"/>
          <w:iCs w:val="0"/>
          <w:caps w:val="0"/>
          <w:smallCaps w:val="0"/>
          <w:noProof w:val="0"/>
          <w:color w:val="000000" w:themeColor="text1" w:themeTint="FF" w:themeShade="FF"/>
          <w:sz w:val="24"/>
          <w:szCs w:val="24"/>
          <w:lang w:val="en-US"/>
        </w:rPr>
        <w:t>onal</w:t>
      </w:r>
      <w:r w:rsidRPr="45C99C9D" w:rsidR="5E7FEC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tech</w:t>
      </w:r>
      <w:r w:rsidRPr="45C99C9D" w:rsidR="7EFC9D4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team to help with onboarding (programs, faculty, students, etc.) </w:t>
      </w:r>
    </w:p>
    <w:p w:rsidR="40903569" w:rsidP="45C99C9D" w:rsidRDefault="40903569" w14:paraId="2EA6AC8A" w14:textId="77C35F7D">
      <w:pPr>
        <w:pStyle w:val="ListParagraph"/>
        <w:widowControl w:val="0"/>
        <w:numPr>
          <w:ilvl w:val="2"/>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78128696">
        <w:rPr>
          <w:rFonts w:ascii="Calibri" w:hAnsi="Calibri" w:eastAsia="Calibri" w:cs="Calibri"/>
          <w:b w:val="0"/>
          <w:bCs w:val="0"/>
          <w:i w:val="0"/>
          <w:iCs w:val="0"/>
          <w:caps w:val="0"/>
          <w:smallCaps w:val="0"/>
          <w:noProof w:val="0"/>
          <w:color w:val="000000" w:themeColor="text1" w:themeTint="FF" w:themeShade="FF"/>
          <w:sz w:val="24"/>
          <w:szCs w:val="24"/>
          <w:lang w:val="en-US"/>
        </w:rPr>
        <w:t>What thoughts do we have about who</w:t>
      </w:r>
      <w:r w:rsidRPr="45C99C9D" w:rsidR="3BA71D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should be a part of it</w:t>
      </w:r>
      <w:r w:rsidRPr="45C99C9D" w:rsidR="595764AE">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40903569" w:rsidP="1C9F6CC5" w:rsidRDefault="40903569" w14:paraId="14B76454" w14:textId="5C472ECF">
      <w:pPr>
        <w:pStyle w:val="ListParagraph"/>
        <w:widowControl w:val="0"/>
        <w:numPr>
          <w:ilvl w:val="3"/>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56FDAF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Representatives from Student Services (Counseling, A&amp;R, Financial Aid, </w:t>
      </w:r>
      <w:r w:rsidRPr="45C99C9D" w:rsidR="56FDAFCB">
        <w:rPr>
          <w:rFonts w:ascii="Calibri" w:hAnsi="Calibri" w:eastAsia="Calibri" w:cs="Calibri"/>
          <w:b w:val="0"/>
          <w:bCs w:val="0"/>
          <w:i w:val="0"/>
          <w:iCs w:val="0"/>
          <w:caps w:val="0"/>
          <w:smallCaps w:val="0"/>
          <w:noProof w:val="0"/>
          <w:color w:val="000000" w:themeColor="text1" w:themeTint="FF" w:themeShade="FF"/>
          <w:sz w:val="24"/>
          <w:szCs w:val="24"/>
          <w:lang w:val="en-US"/>
        </w:rPr>
        <w:t>etc</w:t>
      </w:r>
      <w:r w:rsidRPr="45C99C9D" w:rsidR="56FDAFC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B9AA8F9" w:rsidP="45C99C9D" w:rsidRDefault="3B9AA8F9" w14:paraId="7098F721" w14:textId="779DA74C">
      <w:pPr>
        <w:pStyle w:val="ListParagraph"/>
        <w:widowControl w:val="0"/>
        <w:numPr>
          <w:ilvl w:val="4"/>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3B9AA8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Tony might be a resource member, but he was more appropriately part of the earlier implementation; we </w:t>
      </w:r>
      <w:r w:rsidRPr="45C99C9D" w:rsidR="3B9AA8F9">
        <w:rPr>
          <w:rFonts w:ascii="Calibri" w:hAnsi="Calibri" w:eastAsia="Calibri" w:cs="Calibri"/>
          <w:b w:val="0"/>
          <w:bCs w:val="0"/>
          <w:i w:val="0"/>
          <w:iCs w:val="0"/>
          <w:caps w:val="0"/>
          <w:smallCaps w:val="0"/>
          <w:noProof w:val="0"/>
          <w:color w:val="000000" w:themeColor="text1" w:themeTint="FF" w:themeShade="FF"/>
          <w:sz w:val="24"/>
          <w:szCs w:val="24"/>
          <w:lang w:val="en-US"/>
        </w:rPr>
        <w:t>don’t</w:t>
      </w:r>
      <w:r w:rsidRPr="45C99C9D" w:rsidR="3B9AA8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need him as part of the next phase</w:t>
      </w:r>
    </w:p>
    <w:p w:rsidR="40903569" w:rsidP="1C9F6CC5" w:rsidRDefault="40903569" w14:paraId="5E292E9A" w14:textId="1C1B0152">
      <w:pPr>
        <w:pStyle w:val="ListParagraph"/>
        <w:widowControl w:val="0"/>
        <w:numPr>
          <w:ilvl w:val="3"/>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56FDAFCB">
        <w:rPr>
          <w:rFonts w:ascii="Calibri" w:hAnsi="Calibri" w:eastAsia="Calibri" w:cs="Calibri"/>
          <w:b w:val="0"/>
          <w:bCs w:val="0"/>
          <w:i w:val="0"/>
          <w:iCs w:val="0"/>
          <w:caps w:val="0"/>
          <w:smallCaps w:val="0"/>
          <w:noProof w:val="0"/>
          <w:color w:val="000000" w:themeColor="text1" w:themeTint="FF" w:themeShade="FF"/>
          <w:sz w:val="24"/>
          <w:szCs w:val="24"/>
          <w:lang w:val="en-US"/>
        </w:rPr>
        <w:t>Instructional Faculty</w:t>
      </w:r>
    </w:p>
    <w:p w:rsidR="02541778" w:rsidP="45C99C9D" w:rsidRDefault="02541778" w14:paraId="491F202B" w14:textId="5E743418">
      <w:pPr>
        <w:pStyle w:val="ListParagraph"/>
        <w:widowControl w:val="0"/>
        <w:numPr>
          <w:ilvl w:val="4"/>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02541778">
        <w:rPr>
          <w:rFonts w:ascii="Calibri" w:hAnsi="Calibri" w:eastAsia="Calibri" w:cs="Calibri"/>
          <w:b w:val="0"/>
          <w:bCs w:val="0"/>
          <w:i w:val="0"/>
          <w:iCs w:val="0"/>
          <w:caps w:val="0"/>
          <w:smallCaps w:val="0"/>
          <w:noProof w:val="0"/>
          <w:color w:val="000000" w:themeColor="text1" w:themeTint="FF" w:themeShade="FF"/>
          <w:sz w:val="24"/>
          <w:szCs w:val="24"/>
          <w:lang w:val="en-US"/>
        </w:rPr>
        <w:t>Should all departments using SF have faculty there?  that seems like too big a group</w:t>
      </w:r>
    </w:p>
    <w:p w:rsidR="02541778" w:rsidP="45C99C9D" w:rsidRDefault="02541778" w14:paraId="5B3BAA0F" w14:textId="45567C04">
      <w:pPr>
        <w:pStyle w:val="Normal"/>
        <w:widowControl w:val="0"/>
        <w:spacing w:before="0" w:beforeAutospacing="off" w:after="0" w:afterAutospacing="off" w:line="480" w:lineRule="auto"/>
        <w:ind w:left="216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0254177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5C99C9D" w:rsidR="0254177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5C99C9D" w:rsidR="0254177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3) Instructional programs/services </w:t>
      </w:r>
    </w:p>
    <w:p w:rsidR="02541778" w:rsidP="45C99C9D" w:rsidRDefault="02541778" w14:paraId="7108F3ED" w14:textId="6E72E0BA">
      <w:pPr>
        <w:pStyle w:val="ListParagraph"/>
        <w:widowControl w:val="0"/>
        <w:numPr>
          <w:ilvl w:val="5"/>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0254177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ASC </w:t>
      </w:r>
    </w:p>
    <w:p w:rsidR="02541778" w:rsidP="45C99C9D" w:rsidRDefault="02541778" w14:paraId="32EBAE61" w14:textId="6F5BEB0A">
      <w:pPr>
        <w:pStyle w:val="ListParagraph"/>
        <w:widowControl w:val="0"/>
        <w:numPr>
          <w:ilvl w:val="5"/>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02541778">
        <w:rPr>
          <w:rFonts w:ascii="Calibri" w:hAnsi="Calibri" w:eastAsia="Calibri" w:cs="Calibri"/>
          <w:b w:val="0"/>
          <w:bCs w:val="0"/>
          <w:i w:val="0"/>
          <w:iCs w:val="0"/>
          <w:caps w:val="0"/>
          <w:smallCaps w:val="0"/>
          <w:noProof w:val="0"/>
          <w:color w:val="000000" w:themeColor="text1" w:themeTint="FF" w:themeShade="FF"/>
          <w:sz w:val="22"/>
          <w:szCs w:val="22"/>
          <w:lang w:val="en-US"/>
        </w:rPr>
        <w:t>Hornets Tutoring</w:t>
      </w:r>
    </w:p>
    <w:p w:rsidR="40903569" w:rsidP="1C9F6CC5" w:rsidRDefault="40903569" w14:paraId="6BFB854B" w14:textId="787AA0BE">
      <w:pPr>
        <w:pStyle w:val="ListParagraph"/>
        <w:widowControl w:val="0"/>
        <w:numPr>
          <w:ilvl w:val="3"/>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6269DAEA" w:rsidR="56FDAFCB">
        <w:rPr>
          <w:rFonts w:ascii="Calibri" w:hAnsi="Calibri" w:eastAsia="Calibri" w:cs="Calibri"/>
          <w:b w:val="0"/>
          <w:bCs w:val="0"/>
          <w:i w:val="0"/>
          <w:iCs w:val="0"/>
          <w:caps w:val="0"/>
          <w:smallCaps w:val="0"/>
          <w:noProof w:val="0"/>
          <w:color w:val="000000" w:themeColor="text1" w:themeTint="FF" w:themeShade="FF"/>
          <w:sz w:val="24"/>
          <w:szCs w:val="24"/>
          <w:lang w:val="en-US"/>
        </w:rPr>
        <w:t>Other?</w:t>
      </w:r>
    </w:p>
    <w:p w:rsidR="73B4B437" w:rsidP="45C99C9D" w:rsidRDefault="73B4B437" w14:paraId="183C8070" w14:textId="2DC43A48">
      <w:pPr>
        <w:pStyle w:val="Normal"/>
        <w:widowControl w:val="0"/>
        <w:spacing w:after="0" w:line="480" w:lineRule="auto"/>
        <w:ind w:left="1440"/>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099C10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ii) How could it be helpful?</w:t>
      </w:r>
    </w:p>
    <w:p w:rsidR="73B4B437" w:rsidP="6269DAEA" w:rsidRDefault="73B4B437" w14:paraId="4B08A2A5" w14:textId="53A84A3B">
      <w:pPr>
        <w:pStyle w:val="ListParagraph"/>
        <w:widowControl w:val="0"/>
        <w:numPr>
          <w:ilvl w:val="4"/>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3FF67EA" w:rsidR="73B4B437">
        <w:rPr>
          <w:rFonts w:ascii="Calibri" w:hAnsi="Calibri" w:eastAsia="Calibri" w:cs="Calibri"/>
          <w:b w:val="0"/>
          <w:bCs w:val="0"/>
          <w:i w:val="0"/>
          <w:iCs w:val="0"/>
          <w:caps w:val="0"/>
          <w:smallCaps w:val="0"/>
          <w:noProof w:val="0"/>
          <w:color w:val="000000" w:themeColor="text1" w:themeTint="FF" w:themeShade="FF"/>
          <w:sz w:val="24"/>
          <w:szCs w:val="24"/>
          <w:lang w:val="en-US"/>
        </w:rPr>
        <w:t>Being in the meeting is talking about how others are using Starfish</w:t>
      </w:r>
    </w:p>
    <w:p w:rsidR="72B5BEE2" w:rsidP="43FF67EA" w:rsidRDefault="72B5BEE2" w14:paraId="0CEB013F" w14:textId="60069682">
      <w:pPr>
        <w:pStyle w:val="ListParagraph"/>
        <w:widowControl w:val="0"/>
        <w:numPr>
          <w:ilvl w:val="4"/>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3FF67EA" w:rsidR="72B5BEE2">
        <w:rPr>
          <w:rFonts w:ascii="Calibri" w:hAnsi="Calibri" w:eastAsia="Calibri" w:cs="Calibri"/>
          <w:b w:val="0"/>
          <w:bCs w:val="0"/>
          <w:i w:val="0"/>
          <w:iCs w:val="0"/>
          <w:caps w:val="0"/>
          <w:smallCaps w:val="0"/>
          <w:noProof w:val="0"/>
          <w:color w:val="000000" w:themeColor="text1" w:themeTint="FF" w:themeShade="FF"/>
          <w:sz w:val="24"/>
          <w:szCs w:val="24"/>
          <w:lang w:val="en-US"/>
        </w:rPr>
        <w:t>Jenn will assemble a spreadsheet of which programs are already using SF and which features they are using</w:t>
      </w:r>
    </w:p>
    <w:p w:rsidR="3B2D8CC4" w:rsidP="6269DAEA" w:rsidRDefault="3B2D8CC4" w14:paraId="55E2574D" w14:textId="5D4095DC">
      <w:pPr>
        <w:pStyle w:val="ListParagraph"/>
        <w:widowControl w:val="0"/>
        <w:numPr>
          <w:ilvl w:val="4"/>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269DAEA" w:rsidR="3B2D8C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Implementation team can create a survey </w:t>
      </w:r>
    </w:p>
    <w:p w:rsidR="49CDA354" w:rsidP="6269DAEA" w:rsidRDefault="49CDA354" w14:paraId="4DCC8DCF" w14:textId="55F9733E">
      <w:pPr>
        <w:pStyle w:val="ListParagraph"/>
        <w:widowControl w:val="0"/>
        <w:numPr>
          <w:ilvl w:val="5"/>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269DAEA" w:rsidR="49CDA3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Have you used it? Why? </w:t>
      </w:r>
    </w:p>
    <w:p w:rsidR="49CDA354" w:rsidP="6269DAEA" w:rsidRDefault="49CDA354" w14:paraId="1225E76F" w14:textId="0CDA7F6B">
      <w:pPr>
        <w:pStyle w:val="ListParagraph"/>
        <w:widowControl w:val="0"/>
        <w:numPr>
          <w:ilvl w:val="5"/>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269DAEA" w:rsidR="49CDA354">
        <w:rPr>
          <w:rFonts w:ascii="Calibri" w:hAnsi="Calibri" w:eastAsia="Calibri" w:cs="Calibri"/>
          <w:b w:val="0"/>
          <w:bCs w:val="0"/>
          <w:i w:val="0"/>
          <w:iCs w:val="0"/>
          <w:caps w:val="0"/>
          <w:smallCaps w:val="0"/>
          <w:noProof w:val="0"/>
          <w:color w:val="000000" w:themeColor="text1" w:themeTint="FF" w:themeShade="FF"/>
          <w:sz w:val="24"/>
          <w:szCs w:val="24"/>
          <w:lang w:val="en-US"/>
        </w:rPr>
        <w:t>Is there anything that you can think of that can be made easier?</w:t>
      </w:r>
    </w:p>
    <w:p w:rsidR="49CDA354" w:rsidP="45C99C9D" w:rsidRDefault="49CDA354" w14:paraId="55EC7D00" w14:textId="0D94DD0E">
      <w:pPr>
        <w:pStyle w:val="ListParagraph"/>
        <w:widowControl w:val="0"/>
        <w:numPr>
          <w:ilvl w:val="4"/>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49CDA3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Demos of how people are using </w:t>
      </w:r>
      <w:r w:rsidRPr="45C99C9D" w:rsidR="49CDA354">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45C99C9D" w:rsidR="1EF86391">
        <w:rPr>
          <w:rFonts w:ascii="Calibri" w:hAnsi="Calibri" w:eastAsia="Calibri" w:cs="Calibri"/>
          <w:b w:val="0"/>
          <w:bCs w:val="0"/>
          <w:i w:val="0"/>
          <w:iCs w:val="0"/>
          <w:caps w:val="0"/>
          <w:smallCaps w:val="0"/>
          <w:noProof w:val="0"/>
          <w:color w:val="000000" w:themeColor="text1" w:themeTint="FF" w:themeShade="FF"/>
          <w:sz w:val="24"/>
          <w:szCs w:val="24"/>
          <w:lang w:val="en-US"/>
        </w:rPr>
        <w:t>F</w:t>
      </w:r>
      <w:r w:rsidRPr="45C99C9D" w:rsidR="49CDA3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send those out </w:t>
      </w:r>
    </w:p>
    <w:p w:rsidR="51FB5A5D" w:rsidP="6269DAEA" w:rsidRDefault="51FB5A5D" w14:paraId="36612965" w14:textId="40A3F0E1">
      <w:pPr>
        <w:pStyle w:val="ListParagraph"/>
        <w:widowControl w:val="0"/>
        <w:numPr>
          <w:ilvl w:val="5"/>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269DAEA" w:rsidR="51FB5A5D">
        <w:rPr>
          <w:rFonts w:ascii="Calibri" w:hAnsi="Calibri" w:eastAsia="Calibri" w:cs="Calibri"/>
          <w:b w:val="0"/>
          <w:bCs w:val="0"/>
          <w:i w:val="0"/>
          <w:iCs w:val="0"/>
          <w:caps w:val="0"/>
          <w:smallCaps w:val="0"/>
          <w:noProof w:val="0"/>
          <w:color w:val="000000" w:themeColor="text1" w:themeTint="FF" w:themeShade="FF"/>
          <w:sz w:val="24"/>
          <w:szCs w:val="24"/>
          <w:lang w:val="en-US"/>
        </w:rPr>
        <w:t>Create videos and send them out</w:t>
      </w:r>
    </w:p>
    <w:p w:rsidR="51FB5A5D" w:rsidP="6269DAEA" w:rsidRDefault="51FB5A5D" w14:paraId="0799BB80" w14:textId="40A508BF">
      <w:pPr>
        <w:pStyle w:val="ListParagraph"/>
        <w:widowControl w:val="0"/>
        <w:numPr>
          <w:ilvl w:val="4"/>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269DAEA" w:rsidR="51FB5A5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Going to the </w:t>
      </w:r>
      <w:r w:rsidRPr="6269DAEA" w:rsidR="51FB5A5D">
        <w:rPr>
          <w:rFonts w:ascii="Calibri" w:hAnsi="Calibri" w:eastAsia="Calibri" w:cs="Calibri"/>
          <w:b w:val="0"/>
          <w:bCs w:val="0"/>
          <w:i w:val="0"/>
          <w:iCs w:val="0"/>
          <w:caps w:val="0"/>
          <w:smallCaps w:val="0"/>
          <w:noProof w:val="0"/>
          <w:color w:val="000000" w:themeColor="text1" w:themeTint="FF" w:themeShade="FF"/>
          <w:sz w:val="24"/>
          <w:szCs w:val="24"/>
          <w:lang w:val="en-US"/>
        </w:rPr>
        <w:t>divi</w:t>
      </w:r>
      <w:r w:rsidRPr="6269DAEA" w:rsidR="246C4106">
        <w:rPr>
          <w:rFonts w:ascii="Calibri" w:hAnsi="Calibri" w:eastAsia="Calibri" w:cs="Calibri"/>
          <w:b w:val="0"/>
          <w:bCs w:val="0"/>
          <w:i w:val="0"/>
          <w:iCs w:val="0"/>
          <w:caps w:val="0"/>
          <w:smallCaps w:val="0"/>
          <w:noProof w:val="0"/>
          <w:color w:val="000000" w:themeColor="text1" w:themeTint="FF" w:themeShade="FF"/>
          <w:sz w:val="24"/>
          <w:szCs w:val="24"/>
          <w:lang w:val="en-US"/>
        </w:rPr>
        <w:t>si</w:t>
      </w:r>
      <w:r w:rsidRPr="6269DAEA" w:rsidR="51FB5A5D">
        <w:rPr>
          <w:rFonts w:ascii="Calibri" w:hAnsi="Calibri" w:eastAsia="Calibri" w:cs="Calibri"/>
          <w:b w:val="0"/>
          <w:bCs w:val="0"/>
          <w:i w:val="0"/>
          <w:iCs w:val="0"/>
          <w:caps w:val="0"/>
          <w:smallCaps w:val="0"/>
          <w:noProof w:val="0"/>
          <w:color w:val="000000" w:themeColor="text1" w:themeTint="FF" w:themeShade="FF"/>
          <w:sz w:val="24"/>
          <w:szCs w:val="24"/>
          <w:lang w:val="en-US"/>
        </w:rPr>
        <w:t>on</w:t>
      </w:r>
      <w:r w:rsidRPr="6269DAEA" w:rsidR="51FB5A5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meetings and show faculty examples of how they can use it </w:t>
      </w:r>
    </w:p>
    <w:p w:rsidR="616F7FE9" w:rsidP="6269DAEA" w:rsidRDefault="616F7FE9" w14:paraId="48C6EBDD" w14:textId="0764BFCE">
      <w:pPr>
        <w:pStyle w:val="ListParagraph"/>
        <w:widowControl w:val="0"/>
        <w:numPr>
          <w:ilvl w:val="4"/>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269DAEA" w:rsidR="616F7FE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Implementation team can do the demos </w:t>
      </w:r>
    </w:p>
    <w:p w:rsidR="248863EA" w:rsidP="45C99C9D" w:rsidRDefault="248863EA" w14:paraId="09DD22BD" w14:textId="6E334B1A">
      <w:pPr>
        <w:pStyle w:val="Normal"/>
        <w:widowControl w:val="0"/>
        <w:spacing w:after="0" w:line="480" w:lineRule="auto"/>
        <w:ind w:left="1440"/>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248863E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iii) What might </w:t>
      </w:r>
      <w:r w:rsidRPr="45C99C9D" w:rsidR="248863EA">
        <w:rPr>
          <w:rFonts w:ascii="Calibri" w:hAnsi="Calibri" w:eastAsia="Calibri" w:cs="Calibri"/>
          <w:b w:val="0"/>
          <w:bCs w:val="0"/>
          <w:i w:val="0"/>
          <w:iCs w:val="0"/>
          <w:caps w:val="0"/>
          <w:smallCaps w:val="0"/>
          <w:noProof w:val="0"/>
          <w:color w:val="000000" w:themeColor="text1" w:themeTint="FF" w:themeShade="FF"/>
          <w:sz w:val="24"/>
          <w:szCs w:val="24"/>
          <w:lang w:val="en-US"/>
        </w:rPr>
        <w:t>ideal</w:t>
      </w:r>
      <w:r w:rsidRPr="45C99C9D" w:rsidR="248863E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numbers for different constituent groups </w:t>
      </w:r>
      <w:r w:rsidRPr="45C99C9D" w:rsidR="248863EA">
        <w:rPr>
          <w:rFonts w:ascii="Calibri" w:hAnsi="Calibri" w:eastAsia="Calibri" w:cs="Calibri"/>
          <w:b w:val="0"/>
          <w:bCs w:val="0"/>
          <w:i w:val="0"/>
          <w:iCs w:val="0"/>
          <w:caps w:val="0"/>
          <w:smallCaps w:val="0"/>
          <w:noProof w:val="0"/>
          <w:color w:val="000000" w:themeColor="text1" w:themeTint="FF" w:themeShade="FF"/>
          <w:sz w:val="24"/>
          <w:szCs w:val="24"/>
          <w:lang w:val="en-US"/>
        </w:rPr>
        <w:t>be?</w:t>
      </w:r>
    </w:p>
    <w:p w:rsidR="63EFF28F" w:rsidP="45C99C9D" w:rsidRDefault="63EFF28F" w14:paraId="676F0812" w14:textId="2EFE5172">
      <w:pPr>
        <w:pStyle w:val="Normal"/>
        <w:widowControl w:val="0"/>
        <w:spacing w:after="0" w:line="480" w:lineRule="auto"/>
        <w:ind w:left="144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63EFF28F">
        <w:rPr>
          <w:rFonts w:ascii="Calibri" w:hAnsi="Calibri" w:eastAsia="Calibri" w:cs="Calibri"/>
          <w:b w:val="0"/>
          <w:bCs w:val="0"/>
          <w:i w:val="0"/>
          <w:iCs w:val="0"/>
          <w:caps w:val="0"/>
          <w:smallCaps w:val="0"/>
          <w:noProof w:val="0"/>
          <w:color w:val="000000" w:themeColor="text1" w:themeTint="FF" w:themeShade="FF"/>
          <w:sz w:val="24"/>
          <w:szCs w:val="24"/>
          <w:lang w:val="en-US"/>
        </w:rPr>
        <w:t>(a) Faculty</w:t>
      </w:r>
    </w:p>
    <w:p w:rsidR="1F3B460B" w:rsidP="5DA0C665" w:rsidRDefault="1F3B460B" w14:paraId="7850A912" w14:textId="1228EDE7">
      <w:pPr>
        <w:pStyle w:val="Normal"/>
        <w:widowControl w:val="0"/>
        <w:spacing w:after="0" w:line="480" w:lineRule="auto"/>
        <w:ind w:left="2880"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5DA0C665" w:rsidR="1F3B460B">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DA0C665" w:rsidR="1F3B460B">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5DA0C665" w:rsidR="1F3B460B">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DA0C665" w:rsidR="63EFF28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2</w:t>
      </w:r>
      <w:r w:rsidRPr="5DA0C665" w:rsidR="63EFF28F">
        <w:rPr>
          <w:rFonts w:ascii="Calibri" w:hAnsi="Calibri" w:eastAsia="Calibri" w:cs="Calibri"/>
          <w:b w:val="0"/>
          <w:bCs w:val="0"/>
          <w:i w:val="0"/>
          <w:iCs w:val="0"/>
          <w:caps w:val="0"/>
          <w:smallCaps w:val="0"/>
          <w:noProof w:val="0"/>
          <w:color w:val="000000" w:themeColor="text1" w:themeTint="FF" w:themeShade="FF"/>
          <w:sz w:val="24"/>
          <w:szCs w:val="24"/>
          <w:lang w:val="en-US"/>
        </w:rPr>
        <w:t>-4</w:t>
      </w:r>
      <w:r w:rsidRPr="5DA0C665" w:rsidR="63EFF28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DA0C665" w:rsidR="6D0D04C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 instructional:  Miguel volunteered, Marcia Foster was </w:t>
      </w:r>
      <w:r>
        <w:tab/>
      </w:r>
      <w:r>
        <w:tab/>
      </w:r>
      <w:r w:rsidRPr="5DA0C665" w:rsidR="119F34C2">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5DA0C665" w:rsidR="6D0D04C6">
        <w:rPr>
          <w:rFonts w:ascii="Calibri" w:hAnsi="Calibri" w:eastAsia="Calibri" w:cs="Calibri"/>
          <w:b w:val="0"/>
          <w:bCs w:val="0"/>
          <w:i w:val="0"/>
          <w:iCs w:val="0"/>
          <w:caps w:val="0"/>
          <w:smallCaps w:val="0"/>
          <w:noProof w:val="0"/>
          <w:color w:val="000000" w:themeColor="text1" w:themeTint="FF" w:themeShade="FF"/>
          <w:sz w:val="24"/>
          <w:szCs w:val="24"/>
          <w:lang w:val="en-US"/>
        </w:rPr>
        <w:t>uggested</w:t>
      </w:r>
      <w:r w:rsidRPr="5DA0C665" w:rsidR="6D0D04C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2 Counseling:  Porsha volunteered, will seek out </w:t>
      </w:r>
      <w:r w:rsidRPr="5DA0C665" w:rsidR="6D0D04C6">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5DA0C665" w:rsidR="6D0D04C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tab/>
      </w:r>
      <w:r w:rsidRPr="5DA0C665" w:rsidR="6D0D04C6">
        <w:rPr>
          <w:rFonts w:ascii="Calibri" w:hAnsi="Calibri" w:eastAsia="Calibri" w:cs="Calibri"/>
          <w:b w:val="0"/>
          <w:bCs w:val="0"/>
          <w:i w:val="0"/>
          <w:iCs w:val="0"/>
          <w:caps w:val="0"/>
          <w:smallCaps w:val="0"/>
          <w:noProof w:val="0"/>
          <w:color w:val="000000" w:themeColor="text1" w:themeTint="FF" w:themeShade="FF"/>
          <w:sz w:val="24"/>
          <w:szCs w:val="24"/>
          <w:lang w:val="en-US"/>
        </w:rPr>
        <w:t>member)</w:t>
      </w:r>
    </w:p>
    <w:p w:rsidR="01C78C1D" w:rsidP="45C99C9D" w:rsidRDefault="01C78C1D" w14:paraId="4E1BED12" w14:textId="735E00A5">
      <w:pPr>
        <w:pStyle w:val="Normal"/>
        <w:widowControl w:val="0"/>
        <w:spacing w:after="0" w:line="480" w:lineRule="auto"/>
        <w:ind w:left="288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01C78C1D">
        <w:rPr>
          <w:rFonts w:ascii="Calibri" w:hAnsi="Calibri" w:eastAsia="Calibri" w:cs="Calibri"/>
          <w:b w:val="0"/>
          <w:bCs w:val="0"/>
          <w:i w:val="0"/>
          <w:iCs w:val="0"/>
          <w:caps w:val="0"/>
          <w:smallCaps w:val="0"/>
          <w:noProof w:val="0"/>
          <w:color w:val="000000" w:themeColor="text1" w:themeTint="FF" w:themeShade="FF"/>
          <w:sz w:val="24"/>
          <w:szCs w:val="24"/>
          <w:lang w:val="en-US"/>
        </w:rPr>
        <w:t>(ii)</w:t>
      </w:r>
      <w:r w:rsidRPr="45C99C9D" w:rsidR="3C26933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5C99C9D" w:rsidR="7EEE345D">
        <w:rPr>
          <w:rFonts w:ascii="Calibri" w:hAnsi="Calibri" w:eastAsia="Calibri" w:cs="Calibri"/>
          <w:b w:val="0"/>
          <w:bCs w:val="0"/>
          <w:i w:val="0"/>
          <w:iCs w:val="0"/>
          <w:caps w:val="0"/>
          <w:smallCaps w:val="0"/>
          <w:noProof w:val="0"/>
          <w:color w:val="000000" w:themeColor="text1" w:themeTint="FF" w:themeShade="FF"/>
          <w:sz w:val="24"/>
          <w:szCs w:val="24"/>
          <w:lang w:val="en-US"/>
        </w:rPr>
        <w:t>P</w:t>
      </w:r>
      <w:r w:rsidRPr="45C99C9D" w:rsidR="527F7D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eople </w:t>
      </w:r>
      <w:r w:rsidRPr="45C99C9D" w:rsidR="527F7DD8">
        <w:rPr>
          <w:rFonts w:ascii="Calibri" w:hAnsi="Calibri" w:eastAsia="Calibri" w:cs="Calibri"/>
          <w:b w:val="0"/>
          <w:bCs w:val="0"/>
          <w:i w:val="0"/>
          <w:iCs w:val="0"/>
          <w:caps w:val="0"/>
          <w:smallCaps w:val="0"/>
          <w:noProof w:val="0"/>
          <w:color w:val="000000" w:themeColor="text1" w:themeTint="FF" w:themeShade="FF"/>
          <w:sz w:val="24"/>
          <w:szCs w:val="24"/>
          <w:lang w:val="en-US"/>
        </w:rPr>
        <w:t>don</w:t>
      </w:r>
      <w:r w:rsidRPr="45C99C9D" w:rsidR="79BA31AA">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5C99C9D" w:rsidR="527F7DD8">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45C99C9D" w:rsidR="527F7D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know a lot about Starfish yet. </w:t>
      </w:r>
      <w:r w:rsidRPr="45C99C9D" w:rsidR="72DBCA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There </w:t>
      </w:r>
      <w:r w:rsidRPr="45C99C9D" w:rsidR="72DBCA69">
        <w:rPr>
          <w:rFonts w:ascii="Calibri" w:hAnsi="Calibri" w:eastAsia="Calibri" w:cs="Calibri"/>
          <w:b w:val="0"/>
          <w:bCs w:val="0"/>
          <w:i w:val="0"/>
          <w:iCs w:val="0"/>
          <w:caps w:val="0"/>
          <w:smallCaps w:val="0"/>
          <w:noProof w:val="0"/>
          <w:color w:val="000000" w:themeColor="text1" w:themeTint="FF" w:themeShade="FF"/>
          <w:sz w:val="24"/>
          <w:szCs w:val="24"/>
          <w:lang w:val="en-US"/>
        </w:rPr>
        <w:t>aren’t</w:t>
      </w:r>
      <w:r w:rsidRPr="45C99C9D" w:rsidR="72DBCA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lot </w:t>
      </w:r>
      <w:r>
        <w:tab/>
      </w:r>
      <w:r w:rsidRPr="45C99C9D" w:rsidR="72DBCA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of </w:t>
      </w:r>
      <w:r>
        <w:tab/>
      </w:r>
      <w:r>
        <w:tab/>
      </w:r>
      <w:r w:rsidRPr="45C99C9D" w:rsidR="72DBCA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faculty users </w:t>
      </w:r>
    </w:p>
    <w:p w:rsidR="41A794EE" w:rsidP="45C99C9D" w:rsidRDefault="41A794EE" w14:paraId="590DBC86" w14:textId="715BCB28">
      <w:pPr>
        <w:pStyle w:val="Normal"/>
        <w:widowControl w:val="0"/>
        <w:spacing w:after="0" w:line="480" w:lineRule="auto"/>
        <w:ind w:left="3600"/>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41A794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(iii) </w:t>
      </w:r>
      <w:r w:rsidRPr="45C99C9D" w:rsidR="3D1981F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there be separate teams for </w:t>
      </w:r>
      <w:r w:rsidRPr="45C99C9D" w:rsidR="7A964EA9">
        <w:rPr>
          <w:rFonts w:ascii="Calibri" w:hAnsi="Calibri" w:eastAsia="Calibri" w:cs="Calibri"/>
          <w:b w:val="0"/>
          <w:bCs w:val="0"/>
          <w:i w:val="0"/>
          <w:iCs w:val="0"/>
          <w:caps w:val="0"/>
          <w:smallCaps w:val="0"/>
          <w:noProof w:val="0"/>
          <w:color w:val="000000" w:themeColor="text1" w:themeTint="FF" w:themeShade="FF"/>
          <w:sz w:val="24"/>
          <w:szCs w:val="24"/>
          <w:lang w:val="en-US"/>
        </w:rPr>
        <w:t>faculty</w:t>
      </w:r>
      <w:r w:rsidRPr="45C99C9D" w:rsidR="66B7B34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Student Services? </w:t>
      </w:r>
      <w:r w:rsidRPr="45C99C9D" w:rsidR="36180ED8">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45C99C9D" w:rsidR="3710EF7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 focus on </w:t>
      </w:r>
      <w:r w:rsidRPr="45C99C9D" w:rsidR="7A964EA9">
        <w:rPr>
          <w:rFonts w:ascii="Calibri" w:hAnsi="Calibri" w:eastAsia="Calibri" w:cs="Calibri"/>
          <w:b w:val="0"/>
          <w:bCs w:val="0"/>
          <w:i w:val="0"/>
          <w:iCs w:val="0"/>
          <w:caps w:val="0"/>
          <w:smallCaps w:val="0"/>
          <w:noProof w:val="0"/>
          <w:color w:val="000000" w:themeColor="text1" w:themeTint="FF" w:themeShade="FF"/>
          <w:sz w:val="24"/>
          <w:szCs w:val="24"/>
          <w:lang w:val="en-US"/>
        </w:rPr>
        <w:t>What barriers</w:t>
      </w:r>
      <w:r w:rsidRPr="45C99C9D" w:rsidR="7B1C6B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being experienced</w:t>
      </w:r>
      <w:r w:rsidRPr="45C99C9D" w:rsidR="7A964E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our</w:t>
      </w:r>
      <w:r w:rsidRPr="45C99C9D" w:rsidR="6711423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different</w:t>
      </w:r>
      <w:r w:rsidRPr="45C99C9D" w:rsidR="7A964E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areas</w:t>
      </w:r>
      <w:r w:rsidRPr="45C99C9D" w:rsidR="787C03C9">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5C99C9D" w:rsidR="4E5B832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should they be united as we are all meaning to be student facing?</w:t>
      </w:r>
    </w:p>
    <w:p w:rsidR="58A5990E" w:rsidP="45C99C9D" w:rsidRDefault="58A5990E" w14:paraId="6AD21642" w14:textId="69CF6FD2">
      <w:pPr>
        <w:pStyle w:val="Normal"/>
        <w:widowControl w:val="0"/>
        <w:spacing w:after="0" w:line="480" w:lineRule="auto"/>
        <w:ind w:left="1440"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6DA81250">
        <w:rPr>
          <w:rFonts w:ascii="Calibri" w:hAnsi="Calibri" w:eastAsia="Calibri" w:cs="Calibri"/>
          <w:b w:val="0"/>
          <w:bCs w:val="0"/>
          <w:i w:val="0"/>
          <w:iCs w:val="0"/>
          <w:caps w:val="0"/>
          <w:smallCaps w:val="0"/>
          <w:noProof w:val="0"/>
          <w:color w:val="000000" w:themeColor="text1" w:themeTint="FF" w:themeShade="FF"/>
          <w:sz w:val="24"/>
          <w:szCs w:val="24"/>
          <w:lang w:val="en-US"/>
        </w:rPr>
        <w:t>(b) Students</w:t>
      </w:r>
    </w:p>
    <w:p w:rsidR="58A5990E" w:rsidP="45C99C9D" w:rsidRDefault="58A5990E" w14:paraId="5BF4F242" w14:textId="41A98487">
      <w:pPr>
        <w:pStyle w:val="Normal"/>
        <w:widowControl w:val="0"/>
        <w:spacing w:after="0" w:line="480" w:lineRule="auto"/>
        <w:ind w:left="2160"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6DA81250">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5C99C9D" w:rsidR="6DA81250">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45C99C9D" w:rsidR="6DA812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5C99C9D" w:rsidR="17AFC02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Involving students who are already willing to be a part of it. </w:t>
      </w:r>
    </w:p>
    <w:p w:rsidR="58A5990E" w:rsidP="45C99C9D" w:rsidRDefault="58A5990E" w14:paraId="74783BE4" w14:textId="4043FFC1">
      <w:pPr>
        <w:pStyle w:val="Normal"/>
        <w:widowControl w:val="0"/>
        <w:spacing w:after="0" w:line="480" w:lineRule="auto"/>
        <w:ind w:left="2880"/>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1F180D23">
        <w:rPr>
          <w:rFonts w:ascii="Calibri" w:hAnsi="Calibri" w:eastAsia="Calibri" w:cs="Calibri"/>
          <w:b w:val="0"/>
          <w:bCs w:val="0"/>
          <w:i w:val="0"/>
          <w:iCs w:val="0"/>
          <w:caps w:val="0"/>
          <w:smallCaps w:val="0"/>
          <w:noProof w:val="0"/>
          <w:color w:val="000000" w:themeColor="text1" w:themeTint="FF" w:themeShade="FF"/>
          <w:sz w:val="24"/>
          <w:szCs w:val="24"/>
          <w:lang w:val="en-US"/>
        </w:rPr>
        <w:t>(ii) g</w:t>
      </w:r>
      <w:r w:rsidRPr="45C99C9D" w:rsidR="17AFC02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 to ASC to ask them to </w:t>
      </w:r>
      <w:r w:rsidRPr="45C99C9D" w:rsidR="78E6AE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share and see if they have any students who are interested. </w:t>
      </w:r>
    </w:p>
    <w:p w:rsidR="58A5990E" w:rsidP="45C99C9D" w:rsidRDefault="58A5990E" w14:paraId="6920D7F1" w14:textId="4A6B4146">
      <w:pPr>
        <w:pStyle w:val="Normal"/>
        <w:widowControl w:val="0"/>
        <w:spacing w:after="0" w:line="480" w:lineRule="auto"/>
        <w:ind w:left="2880"/>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234EAFE8">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45C99C9D" w:rsidR="101AEF5E">
        <w:rPr>
          <w:rFonts w:ascii="Calibri" w:hAnsi="Calibri" w:eastAsia="Calibri" w:cs="Calibri"/>
          <w:b w:val="0"/>
          <w:bCs w:val="0"/>
          <w:i w:val="0"/>
          <w:iCs w:val="0"/>
          <w:caps w:val="0"/>
          <w:smallCaps w:val="0"/>
          <w:noProof w:val="0"/>
          <w:color w:val="000000" w:themeColor="text1" w:themeTint="FF" w:themeShade="FF"/>
          <w:sz w:val="24"/>
          <w:szCs w:val="24"/>
          <w:lang w:val="en-US"/>
        </w:rPr>
        <w:t>ii</w:t>
      </w:r>
      <w:r w:rsidRPr="45C99C9D" w:rsidR="234EA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5C99C9D" w:rsidR="58A5990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 hourlies </w:t>
      </w:r>
      <w:r w:rsidRPr="45C99C9D" w:rsidR="43E328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who are already on payroll in Student Service areas </w:t>
      </w:r>
    </w:p>
    <w:p w:rsidR="7550F479" w:rsidP="45C99C9D" w:rsidRDefault="7550F479" w14:paraId="70A47471" w14:textId="6485615C">
      <w:pPr>
        <w:pStyle w:val="Normal"/>
        <w:widowControl w:val="0"/>
        <w:spacing w:after="0" w:line="480" w:lineRule="auto"/>
        <w:ind w:left="2160"/>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699729E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 </w:t>
      </w:r>
      <w:r w:rsidRPr="45C99C9D" w:rsidR="7550F479">
        <w:rPr>
          <w:rFonts w:ascii="Calibri" w:hAnsi="Calibri" w:eastAsia="Calibri" w:cs="Calibri"/>
          <w:b w:val="0"/>
          <w:bCs w:val="0"/>
          <w:i w:val="0"/>
          <w:iCs w:val="0"/>
          <w:caps w:val="0"/>
          <w:smallCaps w:val="0"/>
          <w:noProof w:val="0"/>
          <w:color w:val="000000" w:themeColor="text1" w:themeTint="FF" w:themeShade="FF"/>
          <w:sz w:val="24"/>
          <w:szCs w:val="24"/>
          <w:lang w:val="en-US"/>
        </w:rPr>
        <w:t>Classified from</w:t>
      </w:r>
      <w:r w:rsidRPr="45C99C9D" w:rsidR="49D7328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departments with </w:t>
      </w:r>
    </w:p>
    <w:p w:rsidR="7550F479" w:rsidP="45C99C9D" w:rsidRDefault="7550F479" w14:paraId="46875FE0" w14:textId="6BBDA033">
      <w:pPr>
        <w:pStyle w:val="Normal"/>
        <w:widowControl w:val="0"/>
        <w:spacing w:after="0" w:line="480" w:lineRule="auto"/>
        <w:ind w:left="2160"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49D7328E">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5C99C9D" w:rsidR="644A4985">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45C99C9D" w:rsidR="49D7328E">
        <w:rPr>
          <w:rFonts w:ascii="Calibri" w:hAnsi="Calibri" w:eastAsia="Calibri" w:cs="Calibri"/>
          <w:b w:val="0"/>
          <w:bCs w:val="0"/>
          <w:i w:val="0"/>
          <w:iCs w:val="0"/>
          <w:caps w:val="0"/>
          <w:smallCaps w:val="0"/>
          <w:noProof w:val="0"/>
          <w:color w:val="000000" w:themeColor="text1" w:themeTint="FF" w:themeShade="FF"/>
          <w:sz w:val="24"/>
          <w:szCs w:val="24"/>
          <w:lang w:val="en-US"/>
        </w:rPr>
        <w:t>) high level usage</w:t>
      </w:r>
      <w:r w:rsidRPr="45C99C9D" w:rsidR="7550F47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7550F479" w:rsidP="45C99C9D" w:rsidRDefault="7550F479" w14:paraId="4670E64E" w14:textId="462D847C">
      <w:pPr>
        <w:pStyle w:val="Normal"/>
        <w:widowControl w:val="0"/>
        <w:spacing w:after="0" w:line="480" w:lineRule="auto"/>
        <w:ind w:left="2160"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45C99C9D" w:rsidR="534CA522">
        <w:rPr>
          <w:rFonts w:ascii="Calibri" w:hAnsi="Calibri" w:eastAsia="Calibri" w:cs="Calibri"/>
          <w:b w:val="0"/>
          <w:bCs w:val="0"/>
          <w:i w:val="0"/>
          <w:iCs w:val="0"/>
          <w:caps w:val="0"/>
          <w:smallCaps w:val="0"/>
          <w:noProof w:val="0"/>
          <w:color w:val="000000" w:themeColor="text1" w:themeTint="FF" w:themeShade="FF"/>
          <w:sz w:val="24"/>
          <w:szCs w:val="24"/>
          <w:lang w:val="en-US"/>
        </w:rPr>
        <w:t>(ii</w:t>
      </w:r>
      <w:r w:rsidRPr="45C99C9D" w:rsidR="3D131DDA">
        <w:rPr>
          <w:rFonts w:ascii="Calibri" w:hAnsi="Calibri" w:eastAsia="Calibri" w:cs="Calibri"/>
          <w:b w:val="0"/>
          <w:bCs w:val="0"/>
          <w:i w:val="0"/>
          <w:iCs w:val="0"/>
          <w:caps w:val="0"/>
          <w:smallCaps w:val="0"/>
          <w:noProof w:val="0"/>
          <w:color w:val="000000" w:themeColor="text1" w:themeTint="FF" w:themeShade="FF"/>
          <w:sz w:val="24"/>
          <w:szCs w:val="24"/>
          <w:lang w:val="en-US"/>
        </w:rPr>
        <w:t>) C</w:t>
      </w:r>
      <w:r w:rsidRPr="45C99C9D" w:rsidR="7550F47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urrently </w:t>
      </w:r>
      <w:r w:rsidRPr="45C99C9D" w:rsidR="6A875F71">
        <w:rPr>
          <w:rFonts w:ascii="Calibri" w:hAnsi="Calibri" w:eastAsia="Calibri" w:cs="Calibri"/>
          <w:b w:val="0"/>
          <w:bCs w:val="0"/>
          <w:i w:val="0"/>
          <w:iCs w:val="0"/>
          <w:caps w:val="0"/>
          <w:smallCaps w:val="0"/>
          <w:noProof w:val="0"/>
          <w:color w:val="000000" w:themeColor="text1" w:themeTint="FF" w:themeShade="FF"/>
          <w:sz w:val="24"/>
          <w:szCs w:val="24"/>
          <w:lang w:val="en-US"/>
        </w:rPr>
        <w:t>O</w:t>
      </w:r>
      <w:r w:rsidRPr="45C99C9D" w:rsidR="7550F47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nboarding  </w:t>
      </w:r>
    </w:p>
    <w:p w:rsidR="7BF873FC" w:rsidP="43FF67EA" w:rsidRDefault="7BF873FC" w14:paraId="3B5A74CF" w14:textId="3B871383">
      <w:pPr>
        <w:pStyle w:val="Normal"/>
        <w:widowControl w:val="0"/>
        <w:spacing w:after="0" w:line="480" w:lineRule="auto"/>
        <w:ind w:left="720"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43FF67EA" w:rsidR="7BF873FC">
        <w:rPr>
          <w:rFonts w:ascii="Calibri" w:hAnsi="Calibri" w:eastAsia="Calibri" w:cs="Calibri"/>
          <w:b w:val="0"/>
          <w:bCs w:val="0"/>
          <w:i w:val="0"/>
          <w:iCs w:val="0"/>
          <w:caps w:val="0"/>
          <w:smallCaps w:val="0"/>
          <w:noProof w:val="0"/>
          <w:color w:val="000000" w:themeColor="text1" w:themeTint="FF" w:themeShade="FF"/>
          <w:sz w:val="24"/>
          <w:szCs w:val="24"/>
          <w:lang w:val="en-US"/>
        </w:rPr>
        <w:t>(c</w:t>
      </w:r>
      <w:r w:rsidRPr="43FF67EA" w:rsidR="7BF873FC">
        <w:rPr>
          <w:rFonts w:ascii="Calibri" w:hAnsi="Calibri" w:eastAsia="Calibri" w:cs="Calibri"/>
          <w:b w:val="0"/>
          <w:bCs w:val="0"/>
          <w:i w:val="0"/>
          <w:iCs w:val="0"/>
          <w:caps w:val="0"/>
          <w:smallCaps w:val="0"/>
          <w:noProof w:val="0"/>
          <w:color w:val="000000" w:themeColor="text1" w:themeTint="FF" w:themeShade="FF"/>
          <w:sz w:val="24"/>
          <w:szCs w:val="24"/>
          <w:lang w:val="en-US"/>
        </w:rPr>
        <w:t>) Jenn</w:t>
      </w:r>
      <w:r w:rsidRPr="43FF67EA" w:rsidR="7BF873F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put together a proposal for the new implementation team to share with the </w:t>
      </w:r>
      <w:r>
        <w:tab/>
      </w:r>
      <w:r w:rsidRPr="43FF67EA" w:rsidR="7BF873F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committee via email so that we can move forward with creating it before our next PSC </w:t>
      </w:r>
      <w:r>
        <w:tab/>
      </w:r>
      <w:r>
        <w:tab/>
      </w:r>
      <w:r w:rsidRPr="43FF67EA" w:rsidR="7BF873FC">
        <w:rPr>
          <w:rFonts w:ascii="Calibri" w:hAnsi="Calibri" w:eastAsia="Calibri" w:cs="Calibri"/>
          <w:b w:val="0"/>
          <w:bCs w:val="0"/>
          <w:i w:val="0"/>
          <w:iCs w:val="0"/>
          <w:caps w:val="0"/>
          <w:smallCaps w:val="0"/>
          <w:noProof w:val="0"/>
          <w:color w:val="000000" w:themeColor="text1" w:themeTint="FF" w:themeShade="FF"/>
          <w:sz w:val="24"/>
          <w:szCs w:val="24"/>
          <w:lang w:val="en-US"/>
        </w:rPr>
        <w:t>meeting.</w:t>
      </w:r>
      <w:r w:rsidRPr="43FF67EA" w:rsidR="2FABB6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40903569" w:rsidP="1C9F6CC5" w:rsidRDefault="40903569" w14:paraId="79C7E6C5" w14:textId="74A59F87">
      <w:pPr>
        <w:pStyle w:val="ListParagraph"/>
        <w:widowControl w:val="0"/>
        <w:spacing w:after="0" w:line="480" w:lineRule="auto"/>
        <w:ind w:left="2880"/>
        <w:rPr>
          <w:rFonts w:ascii="Calibri" w:hAnsi="Calibri" w:eastAsia="Calibri" w:cs="Calibri"/>
          <w:b w:val="0"/>
          <w:bCs w:val="0"/>
          <w:i w:val="0"/>
          <w:iCs w:val="0"/>
          <w:caps w:val="0"/>
          <w:smallCaps w:val="0"/>
          <w:noProof w:val="0"/>
          <w:color w:val="000000" w:themeColor="text1" w:themeTint="FF" w:themeShade="FF"/>
          <w:sz w:val="24"/>
          <w:szCs w:val="24"/>
          <w:lang w:val="en-US"/>
        </w:rPr>
      </w:pPr>
    </w:p>
    <w:p w:rsidR="40903569" w:rsidP="1C9F6CC5" w:rsidRDefault="40903569" w14:paraId="2A56C658" w14:textId="0B092DA3">
      <w:pPr>
        <w:pStyle w:val="ListParagraph"/>
        <w:widowControl w:val="0"/>
        <w:numPr>
          <w:ilvl w:val="0"/>
          <w:numId w:val="36"/>
        </w:numPr>
        <w:spacing w:after="0" w:line="480" w:lineRule="auto"/>
        <w:ind/>
        <w:rPr>
          <w:rFonts w:ascii="Calibri" w:hAnsi="Calibri" w:eastAsia="Calibri" w:cs="Calibri"/>
          <w:b w:val="1"/>
          <w:bCs w:val="1"/>
          <w:i w:val="0"/>
          <w:iCs w:val="0"/>
          <w:caps w:val="0"/>
          <w:smallCaps w:val="0"/>
          <w:noProof w:val="0"/>
          <w:color w:val="000000" w:themeColor="text1" w:themeTint="FF" w:themeShade="FF"/>
          <w:sz w:val="22"/>
          <w:szCs w:val="22"/>
          <w:lang w:val="en-US"/>
        </w:rPr>
      </w:pPr>
      <w:r w:rsidRPr="45C99C9D" w:rsidR="004AC6F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Program Mapper </w:t>
      </w:r>
    </w:p>
    <w:p w:rsidR="40903569" w:rsidP="1C9F6CC5" w:rsidRDefault="40903569" w14:paraId="2935FB1E" w14:textId="243403A3">
      <w:pPr>
        <w:pStyle w:val="ListParagraph"/>
        <w:widowControl w:val="0"/>
        <w:numPr>
          <w:ilvl w:val="1"/>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1C9F6CC5" w:rsidR="779CD72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Meeting with the Director of Dual Enrollment </w:t>
      </w:r>
    </w:p>
    <w:p w:rsidR="40903569" w:rsidP="1C9F6CC5" w:rsidRDefault="40903569" w14:paraId="3030A436" w14:textId="3ED65DDC">
      <w:pPr>
        <w:pStyle w:val="ListParagraph"/>
        <w:widowControl w:val="0"/>
        <w:numPr>
          <w:ilvl w:val="2"/>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1C9F6CC5" w:rsidR="779CD72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Invite to our next PSC meeting</w:t>
      </w:r>
    </w:p>
    <w:p w:rsidR="40903569" w:rsidP="1C9F6CC5" w:rsidRDefault="40903569" w14:paraId="5D5FAE5D" w14:textId="3B899B90">
      <w:pPr>
        <w:pStyle w:val="ListParagraph"/>
        <w:widowControl w:val="0"/>
        <w:numPr>
          <w:ilvl w:val="1"/>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1C9F6CC5" w:rsidR="6E04A55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Issues coming up from ADT Revisions</w:t>
      </w:r>
    </w:p>
    <w:p w:rsidR="40903569" w:rsidP="1C9F6CC5" w:rsidRDefault="40903569" w14:paraId="09689E90" w14:textId="624BD6C0">
      <w:pPr>
        <w:pStyle w:val="ListParagraph"/>
        <w:widowControl w:val="0"/>
        <w:numPr>
          <w:ilvl w:val="2"/>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6269DAEA" w:rsidR="004AC6F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Program Prerequisites </w:t>
      </w:r>
    </w:p>
    <w:p w:rsidR="480CD17D" w:rsidP="6269DAEA" w:rsidRDefault="480CD17D" w14:paraId="0CDCAAD4" w14:textId="73598A63">
      <w:pPr>
        <w:pStyle w:val="ListParagraph"/>
        <w:widowControl w:val="0"/>
        <w:numPr>
          <w:ilvl w:val="3"/>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6269DAEA"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Chem </w:t>
      </w:r>
    </w:p>
    <w:p w:rsidR="480CD17D" w:rsidP="45C99C9D" w:rsidRDefault="480CD17D" w14:paraId="278CC7C9" w14:textId="63A2861A">
      <w:pPr>
        <w:pStyle w:val="ListParagraph"/>
        <w:widowControl w:val="0"/>
        <w:numPr>
          <w:ilvl w:val="4"/>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5C99C9D"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Faculty said that </w:t>
      </w:r>
      <w:r w:rsidRPr="45C99C9D"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the majority of</w:t>
      </w:r>
      <w:r w:rsidRPr="45C99C9D"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students place into 107</w:t>
      </w:r>
      <w:r w:rsidRPr="45C99C9D" w:rsidR="461CF14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so </w:t>
      </w:r>
      <w:r w:rsidRPr="45C99C9D" w:rsidR="461CF14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it is clear that 107</w:t>
      </w:r>
      <w:r w:rsidRPr="45C99C9D" w:rsidR="461CF14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should be included on maps with a note that the course can be skipped based on placement test results</w:t>
      </w:r>
    </w:p>
    <w:p w:rsidR="480CD17D" w:rsidP="6269DAEA" w:rsidRDefault="480CD17D" w14:paraId="6CA53EEC" w14:textId="0F05C1AE">
      <w:pPr>
        <w:pStyle w:val="ListParagraph"/>
        <w:widowControl w:val="0"/>
        <w:numPr>
          <w:ilvl w:val="4"/>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6269DAEA"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Math </w:t>
      </w:r>
      <w:r w:rsidRPr="6269DAEA"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prereq</w:t>
      </w:r>
      <w:r w:rsidRPr="6269DAEA"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has gotten tricky </w:t>
      </w:r>
    </w:p>
    <w:p w:rsidR="480CD17D" w:rsidP="45C99C9D" w:rsidRDefault="480CD17D" w14:paraId="51B96E81" w14:textId="42E22FCB">
      <w:pPr>
        <w:pStyle w:val="ListParagraph"/>
        <w:widowControl w:val="0"/>
        <w:numPr>
          <w:ilvl w:val="5"/>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5C99C9D"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Students can opt in to Calculus </w:t>
      </w:r>
      <w:r w:rsidRPr="45C99C9D" w:rsidR="1A4D35D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if they have adequate preparation from high school</w:t>
      </w:r>
    </w:p>
    <w:p w:rsidR="480CD17D" w:rsidP="45C99C9D" w:rsidRDefault="480CD17D" w14:paraId="52552DF0" w14:textId="11A9A530">
      <w:pPr>
        <w:pStyle w:val="ListParagraph"/>
        <w:widowControl w:val="0"/>
        <w:numPr>
          <w:ilvl w:val="5"/>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5C99C9D" w:rsidR="1A4D35D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Math 140 will be a new class combining College Algebra and Trig which are currently prerequisites f</w:t>
      </w:r>
      <w:r w:rsidRPr="45C99C9D" w:rsidR="58B14D5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or MATH 151</w:t>
      </w:r>
    </w:p>
    <w:p w:rsidR="58B14D5C" w:rsidP="45C99C9D" w:rsidRDefault="58B14D5C" w14:paraId="3B3EB7D0" w14:textId="2B74900E">
      <w:pPr>
        <w:pStyle w:val="ListParagraph"/>
        <w:widowControl w:val="0"/>
        <w:numPr>
          <w:ilvl w:val="5"/>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5C99C9D" w:rsidR="58B14D5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Math 141 or 143 are prerequisites for CHEM 111A, but 143 is going away and 140 will be offered in greater numbers</w:t>
      </w:r>
    </w:p>
    <w:p w:rsidR="480CD17D" w:rsidP="6269DAEA" w:rsidRDefault="480CD17D" w14:paraId="32846108" w14:textId="3C4BDACB">
      <w:pPr>
        <w:pStyle w:val="ListParagraph"/>
        <w:widowControl w:val="0"/>
        <w:numPr>
          <w:ilvl w:val="3"/>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6269DAEA"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Bio</w:t>
      </w:r>
    </w:p>
    <w:p w:rsidR="480CD17D" w:rsidP="45C99C9D" w:rsidRDefault="480CD17D" w14:paraId="30DCDE9E" w14:textId="61415B0C">
      <w:pPr>
        <w:pStyle w:val="ListParagraph"/>
        <w:widowControl w:val="0"/>
        <w:numPr>
          <w:ilvl w:val="4"/>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5C99C9D"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Calc </w:t>
      </w:r>
      <w:r w:rsidRPr="45C99C9D" w:rsidR="1774CD7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was</w:t>
      </w:r>
      <w:r w:rsidRPr="45C99C9D"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the first math class </w:t>
      </w:r>
      <w:r w:rsidRPr="45C99C9D" w:rsidR="2F853B6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they included on </w:t>
      </w:r>
      <w:r w:rsidRPr="45C99C9D" w:rsidR="2F853B6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their</w:t>
      </w:r>
      <w:r w:rsidRPr="45C99C9D" w:rsidR="2F853B6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program map</w:t>
      </w:r>
    </w:p>
    <w:p w:rsidR="43199F67" w:rsidP="45C99C9D" w:rsidRDefault="43199F67" w14:paraId="00E4040D" w14:textId="62DDF588">
      <w:pPr>
        <w:pStyle w:val="ListParagraph"/>
        <w:widowControl w:val="0"/>
        <w:numPr>
          <w:ilvl w:val="4"/>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5C99C9D" w:rsidR="43199F6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We did not have a conversation about Math prerequisites with Bio</w:t>
      </w:r>
    </w:p>
    <w:p w:rsidR="480CD17D" w:rsidP="45C99C9D" w:rsidRDefault="480CD17D" w14:paraId="718316BC" w14:textId="49968A7D">
      <w:pPr>
        <w:pStyle w:val="ListParagraph"/>
        <w:widowControl w:val="0"/>
        <w:numPr>
          <w:ilvl w:val="3"/>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5C99C9D"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There </w:t>
      </w:r>
      <w:r w:rsidRPr="45C99C9D" w:rsidR="23039B7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appear to be</w:t>
      </w:r>
      <w:r w:rsidRPr="45C99C9D" w:rsidR="480CD17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r w:rsidRPr="45C99C9D" w:rsidR="3AA713A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different levels</w:t>
      </w:r>
      <w:r w:rsidRPr="45C99C9D" w:rsidR="3AA713A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of awareness</w:t>
      </w:r>
      <w:r w:rsidRPr="45C99C9D" w:rsidR="6A53C75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about prerequisite changes and different opinions about what Math </w:t>
      </w:r>
      <w:r w:rsidRPr="45C99C9D" w:rsidR="6A53C75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prereq</w:t>
      </w:r>
      <w:r w:rsidRPr="45C99C9D" w:rsidR="6A53C75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w:t>
      </w:r>
      <w:r w:rsidRPr="45C99C9D" w:rsidR="6A53C75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should be included on the maps</w:t>
      </w:r>
    </w:p>
    <w:p w:rsidR="05D0D1A3" w:rsidP="0FF08BE2" w:rsidRDefault="05D0D1A3" w14:paraId="403930A3" w14:textId="01962C18">
      <w:pPr>
        <w:pStyle w:val="ListParagraph"/>
        <w:widowControl w:val="0"/>
        <w:numPr>
          <w:ilvl w:val="3"/>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0FF08BE2" w:rsidR="05D0D1A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It looks like we need some conversation across disciplines to achieve broader awareness and consistency about </w:t>
      </w:r>
      <w:r w:rsidRPr="0FF08BE2" w:rsidR="05D0D1A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pre</w:t>
      </w:r>
      <w:r w:rsidRPr="0FF08BE2" w:rsidR="4646223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w:t>
      </w:r>
      <w:r w:rsidRPr="0FF08BE2" w:rsidR="05D0D1A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quisite</w:t>
      </w:r>
      <w:r w:rsidRPr="0FF08BE2" w:rsidR="05D0D1A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expectations</w:t>
      </w:r>
    </w:p>
    <w:p w:rsidR="7D0229DA" w:rsidP="45C99C9D" w:rsidRDefault="7D0229DA" w14:paraId="715F87DC" w14:textId="63543A30">
      <w:pPr>
        <w:pStyle w:val="Normal"/>
        <w:widowControl w:val="0"/>
        <w:spacing w:after="0" w:line="480" w:lineRule="auto"/>
        <w:ind w:left="720" w:firstLine="72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5C99C9D" w:rsidR="05D0D1A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ii) </w:t>
      </w:r>
      <w:r w:rsidRPr="45C99C9D" w:rsidR="3360CF6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We are also realizing that not all programs have updated prerequisites for their courses</w:t>
      </w:r>
      <w:r w:rsidRPr="45C99C9D" w:rsidR="75D13E3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r>
        <w:tab/>
      </w:r>
      <w:r>
        <w:tab/>
      </w:r>
      <w:r w:rsidRPr="45C99C9D" w:rsidR="75D13E3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which can be a barrier for students.  We</w:t>
      </w:r>
      <w:r w:rsidRPr="45C99C9D" w:rsidR="3360CF6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wondered if there is a systematic way of doing </w:t>
      </w:r>
      <w:r>
        <w:tab/>
      </w:r>
      <w:r>
        <w:tab/>
      </w:r>
      <w:r w:rsidRPr="45C99C9D" w:rsidR="3360CF6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this?</w:t>
      </w:r>
    </w:p>
    <w:p w:rsidR="7D0229DA" w:rsidP="45C99C9D" w:rsidRDefault="7D0229DA" w14:paraId="3C15A5F5" w14:textId="07FC5C63">
      <w:pPr>
        <w:pStyle w:val="ListParagraph"/>
        <w:widowControl w:val="0"/>
        <w:numPr>
          <w:ilvl w:val="4"/>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5C99C9D" w:rsidR="67DCD72D">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Is this part of </w:t>
      </w:r>
      <w:r w:rsidRPr="45C99C9D" w:rsidR="7D0229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Program Review? Should it be </w:t>
      </w:r>
      <w:r w:rsidRPr="45C99C9D" w:rsidR="340B2C3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done more </w:t>
      </w:r>
      <w:r w:rsidRPr="45C99C9D" w:rsidR="7D0229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frequently</w:t>
      </w:r>
      <w:r w:rsidRPr="45C99C9D" w:rsidR="61A6610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as part of the annual update</w:t>
      </w:r>
      <w:r w:rsidRPr="45C99C9D" w:rsidR="7D0229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p>
    <w:p w:rsidR="7D0229DA" w:rsidP="45C99C9D" w:rsidRDefault="7D0229DA" w14:paraId="42C28BA7" w14:textId="084DA99C">
      <w:pPr>
        <w:pStyle w:val="ListParagraph"/>
        <w:widowControl w:val="0"/>
        <w:numPr>
          <w:ilvl w:val="4"/>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5C99C9D" w:rsidR="7D0229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For </w:t>
      </w:r>
      <w:r w:rsidRPr="45C99C9D" w:rsidR="7D0229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Accreditation</w:t>
      </w:r>
      <w:r w:rsidRPr="45C99C9D" w:rsidR="7D0229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r w:rsidRPr="45C99C9D" w:rsidR="7D0229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w:t>
      </w:r>
      <w:r w:rsidRPr="45C99C9D" w:rsidR="3D55778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t’</w:t>
      </w:r>
      <w:r w:rsidRPr="45C99C9D" w:rsidR="7D0229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w:t>
      </w:r>
      <w:r w:rsidRPr="45C99C9D" w:rsidR="7D0229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important to have a plan and show that we are working on this</w:t>
      </w:r>
      <w:r w:rsidRPr="45C99C9D" w:rsidR="12529EB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it might be worth discussing with Danielle</w:t>
      </w:r>
    </w:p>
    <w:p w:rsidR="7D0229DA" w:rsidP="45C99C9D" w:rsidRDefault="7D0229DA" w14:paraId="07C9E5A0" w14:textId="5461A583">
      <w:pPr>
        <w:pStyle w:val="ListParagraph"/>
        <w:widowControl w:val="0"/>
        <w:numPr>
          <w:ilvl w:val="4"/>
          <w:numId w:val="36"/>
        </w:numPr>
        <w:spacing w:after="0" w:line="480" w:lineRule="auto"/>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5C99C9D" w:rsidR="7D0229D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We should talk to John</w:t>
      </w:r>
      <w:r w:rsidRPr="45C99C9D" w:rsidR="2C2BF50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about communicating the importance of departments updating </w:t>
      </w:r>
      <w:r w:rsidRPr="45C99C9D" w:rsidR="2C2BF50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programs</w:t>
      </w:r>
      <w:r w:rsidRPr="45C99C9D" w:rsidR="2C2BF50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so they are </w:t>
      </w:r>
      <w:r w:rsidRPr="45C99C9D" w:rsidR="2C2BF50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ac</w:t>
      </w:r>
      <w:r w:rsidRPr="45C99C9D" w:rsidR="3E505656">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curate</w:t>
      </w:r>
      <w:r w:rsidRPr="45C99C9D" w:rsidR="3E505656">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in the catalog</w:t>
      </w:r>
    </w:p>
    <w:p w:rsidR="45C99C9D" w:rsidP="45C99C9D" w:rsidRDefault="45C99C9D" w14:paraId="2D80C285" w14:textId="5E20C584">
      <w:pPr>
        <w:pStyle w:val="Normal"/>
        <w:widowControl w:val="0"/>
        <w:spacing w:after="0" w:line="480" w:lineRule="auto"/>
        <w:ind w:left="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p>
    <w:p w:rsidR="7DAC9A70" w:rsidP="45C99C9D" w:rsidRDefault="7DAC9A70" w14:paraId="25454D79" w14:textId="1F48F250">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45C99C9D" w:rsidR="7DAC9A70">
        <w:rPr>
          <w:rFonts w:ascii="Calibri" w:hAnsi="Calibri" w:eastAsia="Calibri" w:cs="Calibri"/>
          <w:b w:val="1"/>
          <w:bCs w:val="1"/>
          <w:i w:val="0"/>
          <w:iCs w:val="0"/>
          <w:caps w:val="0"/>
          <w:smallCaps w:val="0"/>
          <w:noProof w:val="0"/>
          <w:color w:val="000000" w:themeColor="text1" w:themeTint="FF" w:themeShade="FF"/>
          <w:sz w:val="24"/>
          <w:szCs w:val="24"/>
          <w:lang w:val="en-US"/>
        </w:rPr>
        <w:t>Suggestions for next meeting agenda</w:t>
      </w:r>
    </w:p>
    <w:p w:rsidR="45D0A16A" w:rsidP="45C99C9D" w:rsidRDefault="45D0A16A" w14:paraId="2CEDFF10" w14:textId="53D83E04">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5C99C9D" w:rsidR="45D0A16A">
        <w:rPr>
          <w:rFonts w:ascii="Calibri" w:hAnsi="Calibri" w:eastAsia="Calibri" w:cs="Calibri"/>
          <w:b w:val="0"/>
          <w:bCs w:val="0"/>
          <w:i w:val="0"/>
          <w:iCs w:val="0"/>
          <w:caps w:val="0"/>
          <w:smallCaps w:val="0"/>
          <w:noProof w:val="0"/>
          <w:color w:val="000000" w:themeColor="text1" w:themeTint="FF" w:themeShade="FF"/>
          <w:sz w:val="24"/>
          <w:szCs w:val="24"/>
          <w:lang w:val="en-US"/>
        </w:rPr>
        <w:t>Continued brainstorming about events that could bring together Pathways programs and faculty</w:t>
      </w:r>
    </w:p>
    <w:p w:rsidR="45C99C9D" w:rsidP="45C99C9D" w:rsidRDefault="45C99C9D" w14:paraId="5CE6D451" w14:textId="78A8AADA">
      <w:pPr>
        <w:pStyle w:val="ListParagraph"/>
        <w:widowControl w:val="0"/>
        <w:spacing w:after="0" w:line="480" w:lineRule="auto"/>
        <w:ind w:left="1440"/>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720" w:right="720" w:bottom="720" w:left="720" w:header="720" w:footer="720" w:gutter="0"/>
      <w:cols w:space="720"/>
      <w:docGrid w:linePitch="360"/>
      <w:headerReference w:type="default" r:id="R15aee510a2e84d01"/>
      <w:footerReference w:type="default" r:id="R06eb03ce82e540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5052992D" w:rsidTr="5052992D" w14:paraId="50906843">
      <w:trPr>
        <w:trHeight w:val="300"/>
      </w:trPr>
      <w:tc>
        <w:tcPr>
          <w:tcW w:w="9360" w:type="dxa"/>
          <w:tcMar/>
        </w:tcPr>
        <w:p w:rsidR="5052992D" w:rsidP="5052992D" w:rsidRDefault="5052992D" w14:paraId="3BB5CA63" w14:textId="7BE92116">
          <w:pPr>
            <w:pStyle w:val="Footer"/>
            <w:widowControl w:val="0"/>
            <w:tabs>
              <w:tab w:val="center" w:leader="none" w:pos="4680"/>
              <w:tab w:val="right" w:leader="none" w:pos="9360"/>
            </w:tabs>
            <w:bidi w:val="0"/>
            <w:spacing w:after="0" w:line="240" w:lineRule="auto"/>
            <w:rPr>
              <w:noProof w:val="0"/>
              <w:lang w:val="en-US"/>
            </w:rPr>
          </w:pPr>
          <w:r w:rsidRPr="5052992D" w:rsidR="5052992D">
            <w:rPr>
              <w:rFonts w:ascii="Open Sans" w:hAnsi="Open Sans" w:eastAsia="Open Sans" w:cs="Open Sans"/>
              <w:b w:val="0"/>
              <w:bCs w:val="0"/>
              <w:i w:val="0"/>
              <w:iCs w:val="0"/>
              <w:caps w:val="0"/>
              <w:smallCaps w:val="0"/>
              <w:noProof w:val="0"/>
              <w:color w:val="666666"/>
              <w:sz w:val="14"/>
              <w:szCs w:val="14"/>
              <w:lang w:val="en-US"/>
            </w:rPr>
            <w:t>The Pathways Steering Committee (PSC) is a campus level committee with representation from instructional faculty, student services faculty, students, classified professionals, managers, and resource members from the college community. The PSC is charged with facilitating and providing oversight of Guided Pathway’s projects on campus including the FYE Program and programs in the Guided Pathways Office. The PSC would report to both Faculty Senate and the President’s Advisory Council (PAC) as a shared governance committee.</w:t>
          </w:r>
        </w:p>
        <w:p w:rsidR="5052992D" w:rsidP="5052992D" w:rsidRDefault="5052992D" w14:paraId="1DDC76B0" w14:textId="422C5D67">
          <w:pPr>
            <w:pStyle w:val="Header"/>
            <w:bidi w:val="0"/>
            <w:ind w:left="-115"/>
            <w:jc w:val="left"/>
          </w:pPr>
        </w:p>
      </w:tc>
    </w:tr>
  </w:tbl>
  <w:p w:rsidR="5052992D" w:rsidP="5052992D" w:rsidRDefault="5052992D" w14:paraId="726766E8" w14:textId="785B466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2992D" w:rsidTr="5052992D" w14:paraId="35F435AA">
      <w:trPr>
        <w:trHeight w:val="300"/>
      </w:trPr>
      <w:tc>
        <w:tcPr>
          <w:tcW w:w="3120" w:type="dxa"/>
          <w:tcMar/>
        </w:tcPr>
        <w:p w:rsidR="5052992D" w:rsidP="5052992D" w:rsidRDefault="5052992D" w14:paraId="3A86FA0B" w14:textId="331E9579">
          <w:pPr>
            <w:pStyle w:val="Header"/>
            <w:bidi w:val="0"/>
            <w:ind w:left="-115"/>
            <w:jc w:val="left"/>
          </w:pPr>
        </w:p>
      </w:tc>
      <w:tc>
        <w:tcPr>
          <w:tcW w:w="3120" w:type="dxa"/>
          <w:tcMar/>
        </w:tcPr>
        <w:p w:rsidR="5052992D" w:rsidP="5052992D" w:rsidRDefault="5052992D" w14:paraId="6ED650EA" w14:textId="73A69E6C">
          <w:pPr>
            <w:pStyle w:val="Header"/>
            <w:bidi w:val="0"/>
            <w:jc w:val="center"/>
          </w:pPr>
        </w:p>
      </w:tc>
      <w:tc>
        <w:tcPr>
          <w:tcW w:w="3120" w:type="dxa"/>
          <w:tcMar/>
        </w:tcPr>
        <w:p w:rsidR="5052992D" w:rsidP="5052992D" w:rsidRDefault="5052992D" w14:paraId="67C00D62" w14:textId="76CDFD68">
          <w:pPr>
            <w:pStyle w:val="Header"/>
            <w:bidi w:val="0"/>
            <w:ind w:right="-115"/>
            <w:jc w:val="right"/>
          </w:pPr>
        </w:p>
      </w:tc>
    </w:tr>
  </w:tbl>
  <w:p w:rsidR="5052992D" w:rsidP="5052992D" w:rsidRDefault="5052992D" w14:paraId="29F3FFE6" w14:textId="6B18A7DE">
    <w:pPr>
      <w:pStyle w:val="Header"/>
      <w:bidi w:val="0"/>
    </w:pPr>
  </w:p>
</w:hdr>
</file>

<file path=word/intelligence2.xml><?xml version="1.0" encoding="utf-8"?>
<int2:intelligence xmlns:int2="http://schemas.microsoft.com/office/intelligence/2020/intelligence">
  <int2:observations>
    <int2:textHash int2:hashCode="xStNrMxdD1iqUk" int2:id="kA9v7pUB">
      <int2:state int2:type="AugLoop_Text_Critique" int2:value="Rejected"/>
    </int2:textHash>
    <int2:bookmark int2:bookmarkName="_Int_yBbqZGSk" int2:invalidationBookmarkName="" int2:hashCode="vVet+MztCXAZVg" int2:id="YbT6MgyC">
      <int2:state int2:type="AugLoop_Text_Critique" int2:value="Rejected"/>
    </int2:bookmark>
    <int2:bookmark int2:bookmarkName="_Int_0TCehSmP" int2:invalidationBookmarkName="" int2:hashCode="9Bg90YSCaWl1AB" int2:id="XfgqpGm3">
      <int2:state int2:type="AugLoop_Text_Critique" int2:value="Rejected"/>
    </int2:bookmark>
    <int2:bookmark int2:bookmarkName="_Int_4w67H1lh" int2:invalidationBookmarkName="" int2:hashCode="8FUp6YQvHH/8E1" int2:id="qGJrlJeX">
      <int2:state int2:type="AugLoop_Text_Critique" int2:value="Rejected"/>
    </int2:bookmark>
    <int2:bookmark int2:bookmarkName="_Int_yxyNtqnc" int2:invalidationBookmarkName="" int2:hashCode="exZo42GaLT1SbZ" int2:id="jGwp7Hs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17a1a58c"/>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8">
    <w:nsid w:val="60ce0d60"/>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37">
    <w:nsid w:val="103bea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4bf61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1be7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b7e05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4231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33f42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89641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76050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0ef29e7"/>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ebc7e9f"/>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40b0ea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5e16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550e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9fa4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4296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aaff46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569e99c"/>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f4554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fe0df29"/>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734b7d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a3a09b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a1cc98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ff2507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42b3dd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120cd1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939c2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3da805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c133e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1ca38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29d1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4e17fc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ef0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74dfdc"/>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a4933e"/>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78c80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8517f91"/>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402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DA261"/>
    <w:rsid w:val="004AC6F9"/>
    <w:rsid w:val="0078C617"/>
    <w:rsid w:val="0103A5C4"/>
    <w:rsid w:val="01081CBA"/>
    <w:rsid w:val="01182A8C"/>
    <w:rsid w:val="011BFD1B"/>
    <w:rsid w:val="01606A9D"/>
    <w:rsid w:val="01698983"/>
    <w:rsid w:val="01C53221"/>
    <w:rsid w:val="01C78C1D"/>
    <w:rsid w:val="01CD8457"/>
    <w:rsid w:val="02541778"/>
    <w:rsid w:val="025BF7BA"/>
    <w:rsid w:val="027192C1"/>
    <w:rsid w:val="0293E7FB"/>
    <w:rsid w:val="02C0D941"/>
    <w:rsid w:val="02D98955"/>
    <w:rsid w:val="02F6E306"/>
    <w:rsid w:val="0310BCFA"/>
    <w:rsid w:val="031C6B29"/>
    <w:rsid w:val="03368AE4"/>
    <w:rsid w:val="03443C9E"/>
    <w:rsid w:val="035CD3AC"/>
    <w:rsid w:val="036AEF87"/>
    <w:rsid w:val="03864ABD"/>
    <w:rsid w:val="038699E2"/>
    <w:rsid w:val="03B05ED2"/>
    <w:rsid w:val="03B06543"/>
    <w:rsid w:val="03BFF08A"/>
    <w:rsid w:val="03D56D15"/>
    <w:rsid w:val="0438B038"/>
    <w:rsid w:val="047A5A7E"/>
    <w:rsid w:val="047CC44D"/>
    <w:rsid w:val="0488027A"/>
    <w:rsid w:val="04C53133"/>
    <w:rsid w:val="04E68AAA"/>
    <w:rsid w:val="0503450C"/>
    <w:rsid w:val="05438D19"/>
    <w:rsid w:val="05963432"/>
    <w:rsid w:val="05AE64E0"/>
    <w:rsid w:val="05BB6203"/>
    <w:rsid w:val="05D0D1A3"/>
    <w:rsid w:val="05D1F789"/>
    <w:rsid w:val="05D27502"/>
    <w:rsid w:val="05F2D7F0"/>
    <w:rsid w:val="06304AA9"/>
    <w:rsid w:val="065E0870"/>
    <w:rsid w:val="06CAF83E"/>
    <w:rsid w:val="07CA5429"/>
    <w:rsid w:val="07CA7A85"/>
    <w:rsid w:val="07D8E433"/>
    <w:rsid w:val="0828528B"/>
    <w:rsid w:val="082C2C16"/>
    <w:rsid w:val="0853E6F1"/>
    <w:rsid w:val="08BD7680"/>
    <w:rsid w:val="090919EE"/>
    <w:rsid w:val="090A1D2A"/>
    <w:rsid w:val="093B0DCD"/>
    <w:rsid w:val="095881AB"/>
    <w:rsid w:val="099C107C"/>
    <w:rsid w:val="099D1229"/>
    <w:rsid w:val="09A7C8C0"/>
    <w:rsid w:val="09B95C32"/>
    <w:rsid w:val="09FB2F0B"/>
    <w:rsid w:val="0A798516"/>
    <w:rsid w:val="0A80354D"/>
    <w:rsid w:val="0A8D8325"/>
    <w:rsid w:val="0ACA475C"/>
    <w:rsid w:val="0AF122D8"/>
    <w:rsid w:val="0AF146FB"/>
    <w:rsid w:val="0AFC58FC"/>
    <w:rsid w:val="0B20D34A"/>
    <w:rsid w:val="0B3B7B81"/>
    <w:rsid w:val="0B4C7FC4"/>
    <w:rsid w:val="0B60F41D"/>
    <w:rsid w:val="0BAB0D4B"/>
    <w:rsid w:val="0BB45BCB"/>
    <w:rsid w:val="0BBAC450"/>
    <w:rsid w:val="0BDD3FA3"/>
    <w:rsid w:val="0BE3B559"/>
    <w:rsid w:val="0C1FCF54"/>
    <w:rsid w:val="0C6EF519"/>
    <w:rsid w:val="0CAB8386"/>
    <w:rsid w:val="0CD53261"/>
    <w:rsid w:val="0CE00F01"/>
    <w:rsid w:val="0CEC8AA9"/>
    <w:rsid w:val="0D06A82F"/>
    <w:rsid w:val="0D07E95C"/>
    <w:rsid w:val="0D1C3968"/>
    <w:rsid w:val="0D1CD760"/>
    <w:rsid w:val="0DA20365"/>
    <w:rsid w:val="0DA5A43C"/>
    <w:rsid w:val="0E02B561"/>
    <w:rsid w:val="0E46310E"/>
    <w:rsid w:val="0E6ABBD5"/>
    <w:rsid w:val="0E9A3C78"/>
    <w:rsid w:val="0EAC382E"/>
    <w:rsid w:val="0EC80A9D"/>
    <w:rsid w:val="0EDD0AAB"/>
    <w:rsid w:val="0EEED44D"/>
    <w:rsid w:val="0F021FA9"/>
    <w:rsid w:val="0F0E913E"/>
    <w:rsid w:val="0F2F9A8C"/>
    <w:rsid w:val="0F33DBF8"/>
    <w:rsid w:val="0FD0B2D0"/>
    <w:rsid w:val="0FF08BE2"/>
    <w:rsid w:val="0FFECC9A"/>
    <w:rsid w:val="1008D3D9"/>
    <w:rsid w:val="1015F663"/>
    <w:rsid w:val="10175A75"/>
    <w:rsid w:val="101AEF5E"/>
    <w:rsid w:val="10327D70"/>
    <w:rsid w:val="103CD3FA"/>
    <w:rsid w:val="103E71F0"/>
    <w:rsid w:val="10473176"/>
    <w:rsid w:val="10569278"/>
    <w:rsid w:val="109D63B1"/>
    <w:rsid w:val="10E197DC"/>
    <w:rsid w:val="10F66756"/>
    <w:rsid w:val="110DE1A5"/>
    <w:rsid w:val="112DA261"/>
    <w:rsid w:val="11347A05"/>
    <w:rsid w:val="115F7A1B"/>
    <w:rsid w:val="11676774"/>
    <w:rsid w:val="1167FFFC"/>
    <w:rsid w:val="116C8331"/>
    <w:rsid w:val="11842D51"/>
    <w:rsid w:val="119F34C2"/>
    <w:rsid w:val="11B032B0"/>
    <w:rsid w:val="11E3B8F4"/>
    <w:rsid w:val="11E606BD"/>
    <w:rsid w:val="1214AB6D"/>
    <w:rsid w:val="122D8EDC"/>
    <w:rsid w:val="12529EB3"/>
    <w:rsid w:val="126DEF5F"/>
    <w:rsid w:val="12D812AC"/>
    <w:rsid w:val="12EB5B24"/>
    <w:rsid w:val="132CF16B"/>
    <w:rsid w:val="13833500"/>
    <w:rsid w:val="13DDC127"/>
    <w:rsid w:val="13DEC0B3"/>
    <w:rsid w:val="13DFB3E0"/>
    <w:rsid w:val="13FD9219"/>
    <w:rsid w:val="14349644"/>
    <w:rsid w:val="144F8F20"/>
    <w:rsid w:val="146076C2"/>
    <w:rsid w:val="14657DC0"/>
    <w:rsid w:val="146E02EB"/>
    <w:rsid w:val="149CC2E2"/>
    <w:rsid w:val="14AE719F"/>
    <w:rsid w:val="14D4DFDA"/>
    <w:rsid w:val="1507C419"/>
    <w:rsid w:val="1531FB2B"/>
    <w:rsid w:val="1553EF54"/>
    <w:rsid w:val="158371C7"/>
    <w:rsid w:val="159415D9"/>
    <w:rsid w:val="15F40894"/>
    <w:rsid w:val="16202BA5"/>
    <w:rsid w:val="164968B7"/>
    <w:rsid w:val="165C76EB"/>
    <w:rsid w:val="1669EA0D"/>
    <w:rsid w:val="16793172"/>
    <w:rsid w:val="169471AF"/>
    <w:rsid w:val="16DEB070"/>
    <w:rsid w:val="172F2F5E"/>
    <w:rsid w:val="173890E1"/>
    <w:rsid w:val="173A80D5"/>
    <w:rsid w:val="1774CD73"/>
    <w:rsid w:val="1786DEF8"/>
    <w:rsid w:val="17A15561"/>
    <w:rsid w:val="17ACEA8E"/>
    <w:rsid w:val="17AD4990"/>
    <w:rsid w:val="17AEB041"/>
    <w:rsid w:val="17AFC020"/>
    <w:rsid w:val="17AFFAC1"/>
    <w:rsid w:val="17B5F915"/>
    <w:rsid w:val="17C6CD53"/>
    <w:rsid w:val="17CAF7E1"/>
    <w:rsid w:val="17D3358D"/>
    <w:rsid w:val="17FC9646"/>
    <w:rsid w:val="180A0FFC"/>
    <w:rsid w:val="1825D123"/>
    <w:rsid w:val="1849BB62"/>
    <w:rsid w:val="184E46EB"/>
    <w:rsid w:val="189208EE"/>
    <w:rsid w:val="18A96396"/>
    <w:rsid w:val="18AA04BA"/>
    <w:rsid w:val="18AE76F9"/>
    <w:rsid w:val="18D1033C"/>
    <w:rsid w:val="18E61604"/>
    <w:rsid w:val="18FC1801"/>
    <w:rsid w:val="191931A1"/>
    <w:rsid w:val="1988419D"/>
    <w:rsid w:val="198CF138"/>
    <w:rsid w:val="199A0F84"/>
    <w:rsid w:val="19DF2100"/>
    <w:rsid w:val="19E52C2B"/>
    <w:rsid w:val="19EB44FE"/>
    <w:rsid w:val="19FAD822"/>
    <w:rsid w:val="1A08D464"/>
    <w:rsid w:val="1A1494D7"/>
    <w:rsid w:val="1A179B4C"/>
    <w:rsid w:val="1A4C8803"/>
    <w:rsid w:val="1A4D35D1"/>
    <w:rsid w:val="1A56E2EA"/>
    <w:rsid w:val="1AE4320E"/>
    <w:rsid w:val="1B3C432A"/>
    <w:rsid w:val="1B5169EA"/>
    <w:rsid w:val="1B51FFC8"/>
    <w:rsid w:val="1BCE8335"/>
    <w:rsid w:val="1BE8025E"/>
    <w:rsid w:val="1BEA8C7B"/>
    <w:rsid w:val="1C1D66E1"/>
    <w:rsid w:val="1C21C047"/>
    <w:rsid w:val="1C583643"/>
    <w:rsid w:val="1C5B726D"/>
    <w:rsid w:val="1C5F15D1"/>
    <w:rsid w:val="1C630189"/>
    <w:rsid w:val="1C69EF05"/>
    <w:rsid w:val="1C82328A"/>
    <w:rsid w:val="1C895861"/>
    <w:rsid w:val="1C9F6CC5"/>
    <w:rsid w:val="1CA1582C"/>
    <w:rsid w:val="1CA650FC"/>
    <w:rsid w:val="1CCDBFBD"/>
    <w:rsid w:val="1D4A9EB1"/>
    <w:rsid w:val="1D50F705"/>
    <w:rsid w:val="1D5833EB"/>
    <w:rsid w:val="1D6014E8"/>
    <w:rsid w:val="1D850859"/>
    <w:rsid w:val="1D878118"/>
    <w:rsid w:val="1DA0D805"/>
    <w:rsid w:val="1DA136DC"/>
    <w:rsid w:val="1DB56A43"/>
    <w:rsid w:val="1DE52E43"/>
    <w:rsid w:val="1E002EFE"/>
    <w:rsid w:val="1E6139C5"/>
    <w:rsid w:val="1E795180"/>
    <w:rsid w:val="1E9AF3D9"/>
    <w:rsid w:val="1EEAE7FB"/>
    <w:rsid w:val="1EF86391"/>
    <w:rsid w:val="1F180D23"/>
    <w:rsid w:val="1F2A540D"/>
    <w:rsid w:val="1F305C5A"/>
    <w:rsid w:val="1F3B460B"/>
    <w:rsid w:val="1F5571A5"/>
    <w:rsid w:val="1F61DF95"/>
    <w:rsid w:val="1F774955"/>
    <w:rsid w:val="1F98DE52"/>
    <w:rsid w:val="1F9A395F"/>
    <w:rsid w:val="1FC95F02"/>
    <w:rsid w:val="1FEAA3FA"/>
    <w:rsid w:val="1FF298AE"/>
    <w:rsid w:val="209A9D53"/>
    <w:rsid w:val="20BBE49B"/>
    <w:rsid w:val="20D7F825"/>
    <w:rsid w:val="20D8D79E"/>
    <w:rsid w:val="20E74986"/>
    <w:rsid w:val="21033D96"/>
    <w:rsid w:val="21407A44"/>
    <w:rsid w:val="21502FBC"/>
    <w:rsid w:val="21CA8538"/>
    <w:rsid w:val="21E5B5BA"/>
    <w:rsid w:val="22113611"/>
    <w:rsid w:val="22124784"/>
    <w:rsid w:val="221D71C5"/>
    <w:rsid w:val="221DBCAF"/>
    <w:rsid w:val="223AE5A5"/>
    <w:rsid w:val="225B9061"/>
    <w:rsid w:val="2265936D"/>
    <w:rsid w:val="228774BF"/>
    <w:rsid w:val="22C1A1CE"/>
    <w:rsid w:val="22DA16DB"/>
    <w:rsid w:val="23039B7B"/>
    <w:rsid w:val="2349A459"/>
    <w:rsid w:val="234EAFE8"/>
    <w:rsid w:val="2391D73C"/>
    <w:rsid w:val="23A00B86"/>
    <w:rsid w:val="23A506AE"/>
    <w:rsid w:val="23AC76C3"/>
    <w:rsid w:val="23B8C96B"/>
    <w:rsid w:val="23F4ABDD"/>
    <w:rsid w:val="23FDC530"/>
    <w:rsid w:val="2451E853"/>
    <w:rsid w:val="246C4106"/>
    <w:rsid w:val="248863EA"/>
    <w:rsid w:val="25486523"/>
    <w:rsid w:val="25805FCF"/>
    <w:rsid w:val="25999591"/>
    <w:rsid w:val="25FDB37C"/>
    <w:rsid w:val="268D5884"/>
    <w:rsid w:val="26E257D8"/>
    <w:rsid w:val="26ED0583"/>
    <w:rsid w:val="270B5BBB"/>
    <w:rsid w:val="272FCA03"/>
    <w:rsid w:val="2763E19C"/>
    <w:rsid w:val="27D6289F"/>
    <w:rsid w:val="281AE7F0"/>
    <w:rsid w:val="281D7EA1"/>
    <w:rsid w:val="28515BAF"/>
    <w:rsid w:val="2861DC49"/>
    <w:rsid w:val="2868D34B"/>
    <w:rsid w:val="28D7F820"/>
    <w:rsid w:val="2902D4F2"/>
    <w:rsid w:val="293662BF"/>
    <w:rsid w:val="29701235"/>
    <w:rsid w:val="29936C8A"/>
    <w:rsid w:val="29B228FD"/>
    <w:rsid w:val="2A2984E5"/>
    <w:rsid w:val="2A6D06B4"/>
    <w:rsid w:val="2A963985"/>
    <w:rsid w:val="2AD23320"/>
    <w:rsid w:val="2AD64EA3"/>
    <w:rsid w:val="2AE81618"/>
    <w:rsid w:val="2B10EE34"/>
    <w:rsid w:val="2B3B1602"/>
    <w:rsid w:val="2B3DC10B"/>
    <w:rsid w:val="2B9BBFA8"/>
    <w:rsid w:val="2BB88A2C"/>
    <w:rsid w:val="2BC91C66"/>
    <w:rsid w:val="2BFA0D2B"/>
    <w:rsid w:val="2C00865E"/>
    <w:rsid w:val="2C08D715"/>
    <w:rsid w:val="2C2BF509"/>
    <w:rsid w:val="2C3CC62B"/>
    <w:rsid w:val="2CEEA708"/>
    <w:rsid w:val="2D1DE1F9"/>
    <w:rsid w:val="2D4915FF"/>
    <w:rsid w:val="2D865319"/>
    <w:rsid w:val="2D897B61"/>
    <w:rsid w:val="2DAA7E3E"/>
    <w:rsid w:val="2DC49211"/>
    <w:rsid w:val="2DFEF1FE"/>
    <w:rsid w:val="2EDDB8BA"/>
    <w:rsid w:val="2F165703"/>
    <w:rsid w:val="2F6A0FE0"/>
    <w:rsid w:val="2F7076B7"/>
    <w:rsid w:val="2F853B6A"/>
    <w:rsid w:val="2FABB6E2"/>
    <w:rsid w:val="2FAF188B"/>
    <w:rsid w:val="2FD7EAEF"/>
    <w:rsid w:val="2FFF4C86"/>
    <w:rsid w:val="30333331"/>
    <w:rsid w:val="30674CE8"/>
    <w:rsid w:val="30AB44F1"/>
    <w:rsid w:val="30CCB532"/>
    <w:rsid w:val="30D66012"/>
    <w:rsid w:val="30F5AE78"/>
    <w:rsid w:val="3127926A"/>
    <w:rsid w:val="3137D596"/>
    <w:rsid w:val="31B53CE7"/>
    <w:rsid w:val="321190C9"/>
    <w:rsid w:val="3227D224"/>
    <w:rsid w:val="3235A060"/>
    <w:rsid w:val="32546F33"/>
    <w:rsid w:val="32802C7B"/>
    <w:rsid w:val="32D02EFB"/>
    <w:rsid w:val="32FCA404"/>
    <w:rsid w:val="3359B84F"/>
    <w:rsid w:val="3360CF6B"/>
    <w:rsid w:val="338FE1E5"/>
    <w:rsid w:val="33B40DDE"/>
    <w:rsid w:val="33C3346E"/>
    <w:rsid w:val="3403F0E0"/>
    <w:rsid w:val="340B2C31"/>
    <w:rsid w:val="34507F72"/>
    <w:rsid w:val="346D631E"/>
    <w:rsid w:val="348500B8"/>
    <w:rsid w:val="3485FB71"/>
    <w:rsid w:val="34A60853"/>
    <w:rsid w:val="34E4196B"/>
    <w:rsid w:val="34EA5305"/>
    <w:rsid w:val="3513437E"/>
    <w:rsid w:val="351B9795"/>
    <w:rsid w:val="35327FD3"/>
    <w:rsid w:val="35575C86"/>
    <w:rsid w:val="3590F6A7"/>
    <w:rsid w:val="35B5CB8D"/>
    <w:rsid w:val="35DF7A3A"/>
    <w:rsid w:val="35F59B88"/>
    <w:rsid w:val="35FB665A"/>
    <w:rsid w:val="36180ED8"/>
    <w:rsid w:val="3619850E"/>
    <w:rsid w:val="363A930F"/>
    <w:rsid w:val="363F4131"/>
    <w:rsid w:val="3647770C"/>
    <w:rsid w:val="365EE882"/>
    <w:rsid w:val="36B97C82"/>
    <w:rsid w:val="36BFAB06"/>
    <w:rsid w:val="36D8759E"/>
    <w:rsid w:val="36EBFE00"/>
    <w:rsid w:val="3710EF79"/>
    <w:rsid w:val="375A0C06"/>
    <w:rsid w:val="376C064A"/>
    <w:rsid w:val="37BD6C10"/>
    <w:rsid w:val="37BDDB8A"/>
    <w:rsid w:val="37FE7B02"/>
    <w:rsid w:val="38122D87"/>
    <w:rsid w:val="3823EA05"/>
    <w:rsid w:val="386AF8DB"/>
    <w:rsid w:val="388CFB8D"/>
    <w:rsid w:val="38B845E7"/>
    <w:rsid w:val="38D70FEB"/>
    <w:rsid w:val="3900BE08"/>
    <w:rsid w:val="39080BF0"/>
    <w:rsid w:val="3936F4BF"/>
    <w:rsid w:val="3950873E"/>
    <w:rsid w:val="39579221"/>
    <w:rsid w:val="3962D66B"/>
    <w:rsid w:val="3964BA7E"/>
    <w:rsid w:val="3A7823EF"/>
    <w:rsid w:val="3A857C15"/>
    <w:rsid w:val="3AA713AA"/>
    <w:rsid w:val="3ACF065F"/>
    <w:rsid w:val="3AF1E745"/>
    <w:rsid w:val="3B008397"/>
    <w:rsid w:val="3B0731AF"/>
    <w:rsid w:val="3B2D8CC4"/>
    <w:rsid w:val="3B9AA8F9"/>
    <w:rsid w:val="3BA71D29"/>
    <w:rsid w:val="3BDCEA85"/>
    <w:rsid w:val="3C097ACD"/>
    <w:rsid w:val="3C269336"/>
    <w:rsid w:val="3C3FB3CF"/>
    <w:rsid w:val="3C83759B"/>
    <w:rsid w:val="3C83BF51"/>
    <w:rsid w:val="3CA99222"/>
    <w:rsid w:val="3CE21FAA"/>
    <w:rsid w:val="3D0EA51D"/>
    <w:rsid w:val="3D131DDA"/>
    <w:rsid w:val="3D1740DD"/>
    <w:rsid w:val="3D1981FD"/>
    <w:rsid w:val="3D2D6D49"/>
    <w:rsid w:val="3D3CF50D"/>
    <w:rsid w:val="3D3F4D31"/>
    <w:rsid w:val="3D557781"/>
    <w:rsid w:val="3D6B2A35"/>
    <w:rsid w:val="3D87F843"/>
    <w:rsid w:val="3D8C5147"/>
    <w:rsid w:val="3E31CE70"/>
    <w:rsid w:val="3E505656"/>
    <w:rsid w:val="3E512DB6"/>
    <w:rsid w:val="3E7BF4AF"/>
    <w:rsid w:val="3EEB5EFC"/>
    <w:rsid w:val="3EFE22A0"/>
    <w:rsid w:val="3F27F8C3"/>
    <w:rsid w:val="3F4E1C28"/>
    <w:rsid w:val="3F75D973"/>
    <w:rsid w:val="3F92505A"/>
    <w:rsid w:val="3FAFEDF6"/>
    <w:rsid w:val="3FB01EAD"/>
    <w:rsid w:val="3FF11683"/>
    <w:rsid w:val="40313637"/>
    <w:rsid w:val="4050D1C4"/>
    <w:rsid w:val="40863336"/>
    <w:rsid w:val="40903569"/>
    <w:rsid w:val="40BD5879"/>
    <w:rsid w:val="40C60D68"/>
    <w:rsid w:val="40CDE8EF"/>
    <w:rsid w:val="40D503E6"/>
    <w:rsid w:val="4101A6E6"/>
    <w:rsid w:val="417A5925"/>
    <w:rsid w:val="4188CE78"/>
    <w:rsid w:val="41A794EE"/>
    <w:rsid w:val="4229F6F4"/>
    <w:rsid w:val="423CCC1C"/>
    <w:rsid w:val="425EDD37"/>
    <w:rsid w:val="42A49AEF"/>
    <w:rsid w:val="42B13787"/>
    <w:rsid w:val="42BFC1F2"/>
    <w:rsid w:val="42C9B9C8"/>
    <w:rsid w:val="42E7EEF4"/>
    <w:rsid w:val="430E3C2C"/>
    <w:rsid w:val="43199F67"/>
    <w:rsid w:val="43334D74"/>
    <w:rsid w:val="436E2498"/>
    <w:rsid w:val="439A8C8A"/>
    <w:rsid w:val="43E328DF"/>
    <w:rsid w:val="43E8AD21"/>
    <w:rsid w:val="43FF67EA"/>
    <w:rsid w:val="4400C20B"/>
    <w:rsid w:val="44269027"/>
    <w:rsid w:val="44573CCA"/>
    <w:rsid w:val="449FEB32"/>
    <w:rsid w:val="44BC46EB"/>
    <w:rsid w:val="44C46FD3"/>
    <w:rsid w:val="44E0113C"/>
    <w:rsid w:val="44E7276C"/>
    <w:rsid w:val="44E8F401"/>
    <w:rsid w:val="44EA50C2"/>
    <w:rsid w:val="44FA8C53"/>
    <w:rsid w:val="45159CAA"/>
    <w:rsid w:val="45388CEC"/>
    <w:rsid w:val="4540B9BC"/>
    <w:rsid w:val="458D1224"/>
    <w:rsid w:val="45B51354"/>
    <w:rsid w:val="45C0A6D8"/>
    <w:rsid w:val="45C45636"/>
    <w:rsid w:val="45C618B3"/>
    <w:rsid w:val="45C99C9D"/>
    <w:rsid w:val="45CB0B26"/>
    <w:rsid w:val="45D0A16A"/>
    <w:rsid w:val="45FC8CB8"/>
    <w:rsid w:val="461CF144"/>
    <w:rsid w:val="462003B0"/>
    <w:rsid w:val="46339AEA"/>
    <w:rsid w:val="46462237"/>
    <w:rsid w:val="465F6F05"/>
    <w:rsid w:val="46862123"/>
    <w:rsid w:val="46CD6992"/>
    <w:rsid w:val="46FFFC70"/>
    <w:rsid w:val="47097808"/>
    <w:rsid w:val="474BBF71"/>
    <w:rsid w:val="47500A29"/>
    <w:rsid w:val="47554396"/>
    <w:rsid w:val="47603F8C"/>
    <w:rsid w:val="477BAB2F"/>
    <w:rsid w:val="4795F03D"/>
    <w:rsid w:val="47985D19"/>
    <w:rsid w:val="47A8147B"/>
    <w:rsid w:val="47BBF6D6"/>
    <w:rsid w:val="47C31A13"/>
    <w:rsid w:val="480CD17D"/>
    <w:rsid w:val="484D2CB9"/>
    <w:rsid w:val="4873C2DF"/>
    <w:rsid w:val="4886B115"/>
    <w:rsid w:val="48E7EA41"/>
    <w:rsid w:val="49377DDA"/>
    <w:rsid w:val="494FF081"/>
    <w:rsid w:val="49742C7E"/>
    <w:rsid w:val="49CDA354"/>
    <w:rsid w:val="49D39A74"/>
    <w:rsid w:val="49D7328E"/>
    <w:rsid w:val="4A0DF842"/>
    <w:rsid w:val="4A32C2F2"/>
    <w:rsid w:val="4A3F7843"/>
    <w:rsid w:val="4A500CB1"/>
    <w:rsid w:val="4A5277B5"/>
    <w:rsid w:val="4A60E136"/>
    <w:rsid w:val="4A7D7B1E"/>
    <w:rsid w:val="4A80E4BA"/>
    <w:rsid w:val="4A91F34E"/>
    <w:rsid w:val="4AA1AA6B"/>
    <w:rsid w:val="4AA97A57"/>
    <w:rsid w:val="4AE55EF8"/>
    <w:rsid w:val="4AFD6C79"/>
    <w:rsid w:val="4B06D900"/>
    <w:rsid w:val="4B2A8AE9"/>
    <w:rsid w:val="4B79F88C"/>
    <w:rsid w:val="4B913D80"/>
    <w:rsid w:val="4BADED64"/>
    <w:rsid w:val="4BC7BA31"/>
    <w:rsid w:val="4BEE4816"/>
    <w:rsid w:val="4C6CA448"/>
    <w:rsid w:val="4C76A9CD"/>
    <w:rsid w:val="4C812D5B"/>
    <w:rsid w:val="4C8670D8"/>
    <w:rsid w:val="4C9C0C1D"/>
    <w:rsid w:val="4D8A1877"/>
    <w:rsid w:val="4E4E2923"/>
    <w:rsid w:val="4E5B8327"/>
    <w:rsid w:val="4E72FDA4"/>
    <w:rsid w:val="4ED85175"/>
    <w:rsid w:val="4F11116B"/>
    <w:rsid w:val="4F2B8796"/>
    <w:rsid w:val="4F500207"/>
    <w:rsid w:val="4F581A45"/>
    <w:rsid w:val="4F5F8920"/>
    <w:rsid w:val="4F85878D"/>
    <w:rsid w:val="4FA4FD38"/>
    <w:rsid w:val="4FC3BB12"/>
    <w:rsid w:val="4FE81FB5"/>
    <w:rsid w:val="4FED463F"/>
    <w:rsid w:val="4FEEFD2C"/>
    <w:rsid w:val="4FEFAD52"/>
    <w:rsid w:val="5052992D"/>
    <w:rsid w:val="507703AF"/>
    <w:rsid w:val="508163D6"/>
    <w:rsid w:val="50885C52"/>
    <w:rsid w:val="509731F1"/>
    <w:rsid w:val="50B962DE"/>
    <w:rsid w:val="50D9795A"/>
    <w:rsid w:val="513FD200"/>
    <w:rsid w:val="51556654"/>
    <w:rsid w:val="519019F2"/>
    <w:rsid w:val="51A1221F"/>
    <w:rsid w:val="51A24C44"/>
    <w:rsid w:val="51F5C00C"/>
    <w:rsid w:val="51FB5A5D"/>
    <w:rsid w:val="5218E816"/>
    <w:rsid w:val="527F7DD8"/>
    <w:rsid w:val="5290FC6F"/>
    <w:rsid w:val="5296CDA1"/>
    <w:rsid w:val="534CA522"/>
    <w:rsid w:val="53556D5A"/>
    <w:rsid w:val="535E2E94"/>
    <w:rsid w:val="538501AC"/>
    <w:rsid w:val="53854D18"/>
    <w:rsid w:val="53A3E919"/>
    <w:rsid w:val="53B44D67"/>
    <w:rsid w:val="53BB29CC"/>
    <w:rsid w:val="53FABC01"/>
    <w:rsid w:val="548C60DD"/>
    <w:rsid w:val="548E173E"/>
    <w:rsid w:val="54B99D1F"/>
    <w:rsid w:val="54CA3B69"/>
    <w:rsid w:val="54D45858"/>
    <w:rsid w:val="54E39668"/>
    <w:rsid w:val="557AB836"/>
    <w:rsid w:val="557AE793"/>
    <w:rsid w:val="557C1083"/>
    <w:rsid w:val="55A37442"/>
    <w:rsid w:val="55F45E21"/>
    <w:rsid w:val="56222933"/>
    <w:rsid w:val="56637252"/>
    <w:rsid w:val="567028B9"/>
    <w:rsid w:val="567D8F21"/>
    <w:rsid w:val="56965464"/>
    <w:rsid w:val="56CD4053"/>
    <w:rsid w:val="56D42805"/>
    <w:rsid w:val="56FDAFCB"/>
    <w:rsid w:val="570404FB"/>
    <w:rsid w:val="5711C334"/>
    <w:rsid w:val="572E138C"/>
    <w:rsid w:val="572F5507"/>
    <w:rsid w:val="57F57CAD"/>
    <w:rsid w:val="581B8D23"/>
    <w:rsid w:val="58368022"/>
    <w:rsid w:val="5840CBEF"/>
    <w:rsid w:val="5853E43F"/>
    <w:rsid w:val="585BDCAE"/>
    <w:rsid w:val="5889BFAF"/>
    <w:rsid w:val="5897AC3E"/>
    <w:rsid w:val="58A5990E"/>
    <w:rsid w:val="58AD9395"/>
    <w:rsid w:val="58B14D5C"/>
    <w:rsid w:val="58C72462"/>
    <w:rsid w:val="591A344A"/>
    <w:rsid w:val="595764AE"/>
    <w:rsid w:val="595A8188"/>
    <w:rsid w:val="597506C8"/>
    <w:rsid w:val="597DAF23"/>
    <w:rsid w:val="598FA0F7"/>
    <w:rsid w:val="59EE1DFE"/>
    <w:rsid w:val="5A0009AA"/>
    <w:rsid w:val="5A0AD873"/>
    <w:rsid w:val="5A118355"/>
    <w:rsid w:val="5A280725"/>
    <w:rsid w:val="5ABE392C"/>
    <w:rsid w:val="5ADD585E"/>
    <w:rsid w:val="5AEED6C8"/>
    <w:rsid w:val="5AF5335B"/>
    <w:rsid w:val="5B470378"/>
    <w:rsid w:val="5B494694"/>
    <w:rsid w:val="5B5A70DF"/>
    <w:rsid w:val="5B91A518"/>
    <w:rsid w:val="5BB06840"/>
    <w:rsid w:val="5BB8243B"/>
    <w:rsid w:val="5BBA6C1A"/>
    <w:rsid w:val="5BD0C13E"/>
    <w:rsid w:val="5BD5FA8A"/>
    <w:rsid w:val="5BD91D12"/>
    <w:rsid w:val="5C048CF6"/>
    <w:rsid w:val="5C3DF707"/>
    <w:rsid w:val="5C4B3A07"/>
    <w:rsid w:val="5C4FB35C"/>
    <w:rsid w:val="5C50F8E3"/>
    <w:rsid w:val="5C632CDE"/>
    <w:rsid w:val="5CA64086"/>
    <w:rsid w:val="5CBFFD75"/>
    <w:rsid w:val="5CD749BF"/>
    <w:rsid w:val="5CE359EF"/>
    <w:rsid w:val="5CF55153"/>
    <w:rsid w:val="5D0DEF6E"/>
    <w:rsid w:val="5D210C1A"/>
    <w:rsid w:val="5D4A0F99"/>
    <w:rsid w:val="5D5F4655"/>
    <w:rsid w:val="5DA0C665"/>
    <w:rsid w:val="5DAFF477"/>
    <w:rsid w:val="5DB9A9B2"/>
    <w:rsid w:val="5DE354F2"/>
    <w:rsid w:val="5DECBE71"/>
    <w:rsid w:val="5E0BD5BC"/>
    <w:rsid w:val="5E2BA9BC"/>
    <w:rsid w:val="5E4ECEF9"/>
    <w:rsid w:val="5E6B7D34"/>
    <w:rsid w:val="5E79F13F"/>
    <w:rsid w:val="5E7FEC57"/>
    <w:rsid w:val="5EA1D3AF"/>
    <w:rsid w:val="5EA927D2"/>
    <w:rsid w:val="5EE01DD8"/>
    <w:rsid w:val="5F0E48AB"/>
    <w:rsid w:val="5F231514"/>
    <w:rsid w:val="5F31FEC3"/>
    <w:rsid w:val="5F3A9638"/>
    <w:rsid w:val="5FCD8ED8"/>
    <w:rsid w:val="5FFB1B02"/>
    <w:rsid w:val="600579BE"/>
    <w:rsid w:val="6022F7CF"/>
    <w:rsid w:val="60252433"/>
    <w:rsid w:val="6027AB8D"/>
    <w:rsid w:val="60462C1A"/>
    <w:rsid w:val="6056356A"/>
    <w:rsid w:val="608E5220"/>
    <w:rsid w:val="60A7F1FA"/>
    <w:rsid w:val="60B7A456"/>
    <w:rsid w:val="60B97FD6"/>
    <w:rsid w:val="616F7FE9"/>
    <w:rsid w:val="61880DA9"/>
    <w:rsid w:val="619489B8"/>
    <w:rsid w:val="6199CD4D"/>
    <w:rsid w:val="61A66104"/>
    <w:rsid w:val="61E27E26"/>
    <w:rsid w:val="6269DAEA"/>
    <w:rsid w:val="6279CBC0"/>
    <w:rsid w:val="62A984AE"/>
    <w:rsid w:val="62B653FA"/>
    <w:rsid w:val="633B8347"/>
    <w:rsid w:val="634543FD"/>
    <w:rsid w:val="637107E2"/>
    <w:rsid w:val="63878C01"/>
    <w:rsid w:val="639736BB"/>
    <w:rsid w:val="63C262F0"/>
    <w:rsid w:val="63C7239D"/>
    <w:rsid w:val="63EFF28F"/>
    <w:rsid w:val="63F48729"/>
    <w:rsid w:val="6420C847"/>
    <w:rsid w:val="644A4985"/>
    <w:rsid w:val="64746EFF"/>
    <w:rsid w:val="647866AE"/>
    <w:rsid w:val="64C3DD93"/>
    <w:rsid w:val="65177894"/>
    <w:rsid w:val="6518ED73"/>
    <w:rsid w:val="651B00D9"/>
    <w:rsid w:val="65818C70"/>
    <w:rsid w:val="65911472"/>
    <w:rsid w:val="65C2063F"/>
    <w:rsid w:val="65DC5CB4"/>
    <w:rsid w:val="65E8168F"/>
    <w:rsid w:val="65FB3F52"/>
    <w:rsid w:val="66076741"/>
    <w:rsid w:val="6620E4AD"/>
    <w:rsid w:val="662396BF"/>
    <w:rsid w:val="66423CE1"/>
    <w:rsid w:val="66697720"/>
    <w:rsid w:val="666BE3D8"/>
    <w:rsid w:val="667277E4"/>
    <w:rsid w:val="66B7B341"/>
    <w:rsid w:val="66BD1838"/>
    <w:rsid w:val="66BFA2F4"/>
    <w:rsid w:val="6711423C"/>
    <w:rsid w:val="671CF991"/>
    <w:rsid w:val="672E2BDC"/>
    <w:rsid w:val="67856450"/>
    <w:rsid w:val="67AC0FC1"/>
    <w:rsid w:val="67DCD72D"/>
    <w:rsid w:val="67E9109F"/>
    <w:rsid w:val="67EFBD59"/>
    <w:rsid w:val="68109494"/>
    <w:rsid w:val="6813D231"/>
    <w:rsid w:val="68234698"/>
    <w:rsid w:val="6830F756"/>
    <w:rsid w:val="684EE0F3"/>
    <w:rsid w:val="68594C70"/>
    <w:rsid w:val="686BBB66"/>
    <w:rsid w:val="68929251"/>
    <w:rsid w:val="6893C5B1"/>
    <w:rsid w:val="68AA8A6E"/>
    <w:rsid w:val="68EB12B1"/>
    <w:rsid w:val="68EDDD97"/>
    <w:rsid w:val="698BA821"/>
    <w:rsid w:val="69938759"/>
    <w:rsid w:val="699729E6"/>
    <w:rsid w:val="69EE27C1"/>
    <w:rsid w:val="6A12F52F"/>
    <w:rsid w:val="6A15EB33"/>
    <w:rsid w:val="6A53C757"/>
    <w:rsid w:val="6A7C3AB1"/>
    <w:rsid w:val="6A829C41"/>
    <w:rsid w:val="6A875F71"/>
    <w:rsid w:val="6A912776"/>
    <w:rsid w:val="6B15C792"/>
    <w:rsid w:val="6BA5421D"/>
    <w:rsid w:val="6BBAD165"/>
    <w:rsid w:val="6C0AD273"/>
    <w:rsid w:val="6C226E33"/>
    <w:rsid w:val="6C3F3201"/>
    <w:rsid w:val="6C45601B"/>
    <w:rsid w:val="6CAF7A2B"/>
    <w:rsid w:val="6CB25ED8"/>
    <w:rsid w:val="6CCD99B2"/>
    <w:rsid w:val="6D0B9D9E"/>
    <w:rsid w:val="6D0D04C6"/>
    <w:rsid w:val="6D6CC447"/>
    <w:rsid w:val="6DA81250"/>
    <w:rsid w:val="6DDEF3C6"/>
    <w:rsid w:val="6DE53512"/>
    <w:rsid w:val="6E04A557"/>
    <w:rsid w:val="6E0E4A71"/>
    <w:rsid w:val="6E13B2C7"/>
    <w:rsid w:val="6E552028"/>
    <w:rsid w:val="6E81CEA7"/>
    <w:rsid w:val="6E981193"/>
    <w:rsid w:val="6EB397C9"/>
    <w:rsid w:val="6EBB5FC3"/>
    <w:rsid w:val="6EC8E7F4"/>
    <w:rsid w:val="6F16AC4D"/>
    <w:rsid w:val="6F58B5B6"/>
    <w:rsid w:val="6F5D1152"/>
    <w:rsid w:val="6F60E548"/>
    <w:rsid w:val="6F65A93A"/>
    <w:rsid w:val="6F8E7087"/>
    <w:rsid w:val="6F985AD3"/>
    <w:rsid w:val="6FA130F3"/>
    <w:rsid w:val="6FB780D3"/>
    <w:rsid w:val="6FC1DE96"/>
    <w:rsid w:val="6FC3F255"/>
    <w:rsid w:val="700C3681"/>
    <w:rsid w:val="7023F6F2"/>
    <w:rsid w:val="703816D8"/>
    <w:rsid w:val="704CE6AC"/>
    <w:rsid w:val="706D3E31"/>
    <w:rsid w:val="70AE429F"/>
    <w:rsid w:val="70D1E46F"/>
    <w:rsid w:val="71184378"/>
    <w:rsid w:val="71304D8D"/>
    <w:rsid w:val="71718339"/>
    <w:rsid w:val="7184BADE"/>
    <w:rsid w:val="71898F5D"/>
    <w:rsid w:val="71A4F922"/>
    <w:rsid w:val="7209169D"/>
    <w:rsid w:val="7285E235"/>
    <w:rsid w:val="72949B14"/>
    <w:rsid w:val="7296E61D"/>
    <w:rsid w:val="72B5BEE2"/>
    <w:rsid w:val="72C19333"/>
    <w:rsid w:val="72DBCA69"/>
    <w:rsid w:val="72F270A5"/>
    <w:rsid w:val="72F3D0C2"/>
    <w:rsid w:val="7345343B"/>
    <w:rsid w:val="737546A9"/>
    <w:rsid w:val="73917417"/>
    <w:rsid w:val="739F8ED6"/>
    <w:rsid w:val="73B4B437"/>
    <w:rsid w:val="73D1F52A"/>
    <w:rsid w:val="73DA5911"/>
    <w:rsid w:val="7470EF80"/>
    <w:rsid w:val="7491A611"/>
    <w:rsid w:val="74B3CE27"/>
    <w:rsid w:val="7512B79F"/>
    <w:rsid w:val="7514220B"/>
    <w:rsid w:val="754607D9"/>
    <w:rsid w:val="7550F479"/>
    <w:rsid w:val="757509AB"/>
    <w:rsid w:val="75CC34FC"/>
    <w:rsid w:val="75D13E33"/>
    <w:rsid w:val="75D4CC93"/>
    <w:rsid w:val="75E6A99C"/>
    <w:rsid w:val="75ECD985"/>
    <w:rsid w:val="7618642C"/>
    <w:rsid w:val="76281DD5"/>
    <w:rsid w:val="764FE82F"/>
    <w:rsid w:val="765752A2"/>
    <w:rsid w:val="76891F89"/>
    <w:rsid w:val="768E2D1D"/>
    <w:rsid w:val="76A39B81"/>
    <w:rsid w:val="76E375A5"/>
    <w:rsid w:val="76E7D71F"/>
    <w:rsid w:val="76EAD7D1"/>
    <w:rsid w:val="7719C4F2"/>
    <w:rsid w:val="773BB7E7"/>
    <w:rsid w:val="774C3D2C"/>
    <w:rsid w:val="774F08A3"/>
    <w:rsid w:val="7764992D"/>
    <w:rsid w:val="779CD723"/>
    <w:rsid w:val="77BFE7B6"/>
    <w:rsid w:val="78004D08"/>
    <w:rsid w:val="780B420A"/>
    <w:rsid w:val="78128696"/>
    <w:rsid w:val="7831A542"/>
    <w:rsid w:val="78712CF8"/>
    <w:rsid w:val="787C03C9"/>
    <w:rsid w:val="7897A824"/>
    <w:rsid w:val="78E6AE69"/>
    <w:rsid w:val="78E6D456"/>
    <w:rsid w:val="78E78528"/>
    <w:rsid w:val="7905953F"/>
    <w:rsid w:val="794BB7F3"/>
    <w:rsid w:val="794BB80F"/>
    <w:rsid w:val="794EA525"/>
    <w:rsid w:val="7956FC08"/>
    <w:rsid w:val="795FBE97"/>
    <w:rsid w:val="798AD39F"/>
    <w:rsid w:val="79BA31AA"/>
    <w:rsid w:val="79F44330"/>
    <w:rsid w:val="7A12BC59"/>
    <w:rsid w:val="7A27540D"/>
    <w:rsid w:val="7A2DC982"/>
    <w:rsid w:val="7A49DA51"/>
    <w:rsid w:val="7A4D339B"/>
    <w:rsid w:val="7A4E895C"/>
    <w:rsid w:val="7A640F7B"/>
    <w:rsid w:val="7A66E28C"/>
    <w:rsid w:val="7A751E68"/>
    <w:rsid w:val="7A964EA9"/>
    <w:rsid w:val="7A9B832B"/>
    <w:rsid w:val="7AD96D86"/>
    <w:rsid w:val="7ADAC9AE"/>
    <w:rsid w:val="7AF41B99"/>
    <w:rsid w:val="7B1C6BC5"/>
    <w:rsid w:val="7B22A966"/>
    <w:rsid w:val="7B69BDDC"/>
    <w:rsid w:val="7B8E429F"/>
    <w:rsid w:val="7BE2F1F3"/>
    <w:rsid w:val="7BF873FC"/>
    <w:rsid w:val="7C1285E2"/>
    <w:rsid w:val="7C48763C"/>
    <w:rsid w:val="7C4DDD2F"/>
    <w:rsid w:val="7C5FB481"/>
    <w:rsid w:val="7CA25469"/>
    <w:rsid w:val="7CD274BA"/>
    <w:rsid w:val="7D0229DA"/>
    <w:rsid w:val="7D133B90"/>
    <w:rsid w:val="7D1B6AE6"/>
    <w:rsid w:val="7D27F4FD"/>
    <w:rsid w:val="7D33394B"/>
    <w:rsid w:val="7D3919EE"/>
    <w:rsid w:val="7D690CC9"/>
    <w:rsid w:val="7D9E4539"/>
    <w:rsid w:val="7DAC9A70"/>
    <w:rsid w:val="7DC23C4B"/>
    <w:rsid w:val="7E02ED82"/>
    <w:rsid w:val="7E2371E2"/>
    <w:rsid w:val="7E351AB5"/>
    <w:rsid w:val="7E90DD64"/>
    <w:rsid w:val="7EBE1119"/>
    <w:rsid w:val="7ED47E3E"/>
    <w:rsid w:val="7EEE345D"/>
    <w:rsid w:val="7EF3AB22"/>
    <w:rsid w:val="7EFC9D4B"/>
    <w:rsid w:val="7F0FD8AD"/>
    <w:rsid w:val="7F1936B5"/>
    <w:rsid w:val="7F6ECB37"/>
    <w:rsid w:val="7FB145F8"/>
    <w:rsid w:val="7FC8B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A261"/>
  <w15:chartTrackingRefBased/>
  <w15:docId w15:val="{6DE19309-1269-4655-AD14-AE0421183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3b15bfc136c540d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xml" Id="R15aee510a2e84d01" /><Relationship Type="http://schemas.openxmlformats.org/officeDocument/2006/relationships/footer" Target="footer.xml" Id="R06eb03ce82e5402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3c54472f6314167" /><Relationship Type="http://schemas.openxmlformats.org/officeDocument/2006/relationships/hyperlink" Target="https://guided.fullcoll.edu/" TargetMode="External" Id="R7c18c759d1a744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BD80B-4214-4394-9FF7-159E5202D38F}"/>
</file>

<file path=customXml/itemProps2.xml><?xml version="1.0" encoding="utf-8"?>
<ds:datastoreItem xmlns:ds="http://schemas.openxmlformats.org/officeDocument/2006/customXml" ds:itemID="{D46FD277-96A5-47EB-8860-6654F118F5C5}"/>
</file>

<file path=customXml/itemProps3.xml><?xml version="1.0" encoding="utf-8"?>
<ds:datastoreItem xmlns:ds="http://schemas.openxmlformats.org/officeDocument/2006/customXml" ds:itemID="{676FCB87-C17C-4F7B-B2AC-E3E298626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Bianca Gladen</dc:creator>
  <keywords/>
  <dc:description/>
  <lastModifiedBy>Jeanne Costello</lastModifiedBy>
  <dcterms:created xsi:type="dcterms:W3CDTF">2023-09-05T15:47:03.0000000Z</dcterms:created>
  <dcterms:modified xsi:type="dcterms:W3CDTF">2025-04-08T17:56:20.7788337Z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